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B1AD" w14:textId="77777777" w:rsidR="00000000" w:rsidRDefault="00000000">
      <w:pPr>
        <w:jc w:val="center"/>
        <w:divId w:val="398938607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684A33E7" w14:textId="77777777" w:rsidR="00000000" w:rsidRDefault="00000000">
      <w:pPr>
        <w:divId w:val="398938607"/>
        <w:rPr>
          <w:rFonts w:eastAsia="Times New Roman"/>
        </w:rPr>
      </w:pPr>
      <w:r>
        <w:rPr>
          <w:rFonts w:eastAsia="Times New Roman"/>
        </w:rPr>
        <w:br/>
      </w:r>
    </w:p>
    <w:p w14:paraId="58F8834A" w14:textId="77777777" w:rsidR="00000000" w:rsidRDefault="00000000">
      <w:pPr>
        <w:jc w:val="center"/>
        <w:divId w:val="883954310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0D182ED" w14:textId="77777777" w:rsidR="00000000" w:rsidRDefault="00000000">
      <w:pPr>
        <w:divId w:val="88395431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4422"/>
      </w:tblGrid>
      <w:tr w:rsidR="00000000" w14:paraId="52B45D3C" w14:textId="77777777">
        <w:trPr>
          <w:divId w:val="14510511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89E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70127017and018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839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787C8F93" w14:textId="77777777">
        <w:trPr>
          <w:divId w:val="14510511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9B4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FBD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D9CEB3E" w14:textId="77777777" w:rsidR="00000000" w:rsidRDefault="00000000">
      <w:pPr>
        <w:divId w:val="883954310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838D2D7" w14:textId="77777777">
        <w:trPr>
          <w:divId w:val="883954310"/>
          <w:cantSplit/>
        </w:trPr>
        <w:tc>
          <w:tcPr>
            <w:tcW w:w="3150" w:type="dxa"/>
            <w:hideMark/>
          </w:tcPr>
          <w:p w14:paraId="67F998A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6D61B3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C1816D" w14:textId="77777777">
        <w:trPr>
          <w:divId w:val="883954310"/>
          <w:trHeight w:val="197"/>
        </w:trPr>
        <w:tc>
          <w:tcPr>
            <w:tcW w:w="3150" w:type="dxa"/>
            <w:hideMark/>
          </w:tcPr>
          <w:p w14:paraId="16FD6E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4C5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6972268" w14:textId="77777777">
        <w:trPr>
          <w:divId w:val="883954310"/>
        </w:trPr>
        <w:tc>
          <w:tcPr>
            <w:tcW w:w="3150" w:type="dxa"/>
            <w:hideMark/>
          </w:tcPr>
          <w:p w14:paraId="778EE86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654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6D30F1" w14:textId="77777777">
        <w:trPr>
          <w:divId w:val="883954310"/>
        </w:trPr>
        <w:tc>
          <w:tcPr>
            <w:tcW w:w="4680" w:type="dxa"/>
            <w:gridSpan w:val="2"/>
          </w:tcPr>
          <w:p w14:paraId="3F0FC0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A5ADA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7C6C1AE" w14:textId="77777777">
        <w:trPr>
          <w:divId w:val="883954310"/>
        </w:trPr>
        <w:tc>
          <w:tcPr>
            <w:tcW w:w="4680" w:type="dxa"/>
            <w:gridSpan w:val="2"/>
            <w:hideMark/>
          </w:tcPr>
          <w:p w14:paraId="79FB7B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FB116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0DBC5D" w14:textId="77777777">
        <w:trPr>
          <w:divId w:val="883954310"/>
        </w:trPr>
        <w:tc>
          <w:tcPr>
            <w:tcW w:w="3150" w:type="dxa"/>
            <w:hideMark/>
          </w:tcPr>
          <w:p w14:paraId="6F00D5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7E0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69F573" w14:textId="77777777">
        <w:trPr>
          <w:divId w:val="883954310"/>
        </w:trPr>
        <w:tc>
          <w:tcPr>
            <w:tcW w:w="5580" w:type="dxa"/>
            <w:gridSpan w:val="3"/>
            <w:hideMark/>
          </w:tcPr>
          <w:p w14:paraId="3B0018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DB4C8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AFA3F3A" w14:textId="77777777" w:rsidR="00000000" w:rsidRDefault="00000000">
      <w:pPr>
        <w:divId w:val="88395431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D407AA0" w14:textId="77777777">
        <w:trPr>
          <w:divId w:val="8839543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5877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DC05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D547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2EA1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6C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074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DAD218C" w14:textId="77777777" w:rsidR="00000000" w:rsidRDefault="00000000">
      <w:pPr>
        <w:divId w:val="88395431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5BEA935" w14:textId="77777777">
        <w:trPr>
          <w:divId w:val="8839543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ECAE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DD4F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36757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450B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13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F24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E6E16B2" w14:textId="77777777" w:rsidR="00000000" w:rsidRDefault="00000000">
      <w:pPr>
        <w:divId w:val="88395431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9A0B755" w14:textId="77777777">
        <w:trPr>
          <w:divId w:val="883954310"/>
          <w:cantSplit/>
        </w:trPr>
        <w:tc>
          <w:tcPr>
            <w:tcW w:w="3150" w:type="dxa"/>
            <w:hideMark/>
          </w:tcPr>
          <w:p w14:paraId="0069663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683CE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76313D" w14:textId="77777777">
        <w:trPr>
          <w:divId w:val="883954310"/>
          <w:trHeight w:val="197"/>
        </w:trPr>
        <w:tc>
          <w:tcPr>
            <w:tcW w:w="3150" w:type="dxa"/>
            <w:hideMark/>
          </w:tcPr>
          <w:p w14:paraId="55A616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D69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22484BB" w14:textId="77777777">
        <w:trPr>
          <w:divId w:val="883954310"/>
        </w:trPr>
        <w:tc>
          <w:tcPr>
            <w:tcW w:w="3150" w:type="dxa"/>
            <w:hideMark/>
          </w:tcPr>
          <w:p w14:paraId="514BB15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07C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997107" w14:textId="77777777">
        <w:trPr>
          <w:divId w:val="883954310"/>
        </w:trPr>
        <w:tc>
          <w:tcPr>
            <w:tcW w:w="4680" w:type="dxa"/>
            <w:gridSpan w:val="2"/>
          </w:tcPr>
          <w:p w14:paraId="0E04D9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B179A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8FB218" w14:textId="77777777">
        <w:trPr>
          <w:divId w:val="883954310"/>
        </w:trPr>
        <w:tc>
          <w:tcPr>
            <w:tcW w:w="4680" w:type="dxa"/>
            <w:gridSpan w:val="2"/>
            <w:hideMark/>
          </w:tcPr>
          <w:p w14:paraId="3091DD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6FCAD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937F7D" w14:textId="77777777">
        <w:trPr>
          <w:divId w:val="883954310"/>
        </w:trPr>
        <w:tc>
          <w:tcPr>
            <w:tcW w:w="3150" w:type="dxa"/>
            <w:hideMark/>
          </w:tcPr>
          <w:p w14:paraId="51AFF2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7D4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7BAABF" w14:textId="77777777">
        <w:trPr>
          <w:divId w:val="883954310"/>
        </w:trPr>
        <w:tc>
          <w:tcPr>
            <w:tcW w:w="5580" w:type="dxa"/>
            <w:gridSpan w:val="3"/>
            <w:hideMark/>
          </w:tcPr>
          <w:p w14:paraId="088EC0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78132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D525573" w14:textId="77777777" w:rsidR="00000000" w:rsidRDefault="00000000">
      <w:pPr>
        <w:divId w:val="883954310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8645A53" w14:textId="77777777">
        <w:trPr>
          <w:divId w:val="8839543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504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A9A5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15AB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7172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DA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AA6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CEA0103" w14:textId="77777777" w:rsidR="00000000" w:rsidRDefault="00000000">
      <w:pPr>
        <w:divId w:val="88395431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FFF7D17" w14:textId="77777777">
        <w:trPr>
          <w:divId w:val="8839543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5A8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85A3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F0952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9698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49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F4E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76EB39E" w14:textId="77777777" w:rsidR="00000000" w:rsidRDefault="00000000">
      <w:pPr>
        <w:divId w:val="88395431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3DC2144" w14:textId="77777777">
        <w:trPr>
          <w:divId w:val="883954310"/>
          <w:cantSplit/>
        </w:trPr>
        <w:tc>
          <w:tcPr>
            <w:tcW w:w="3150" w:type="dxa"/>
            <w:hideMark/>
          </w:tcPr>
          <w:p w14:paraId="6CEDB38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60E0B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552859" w14:textId="77777777">
        <w:trPr>
          <w:divId w:val="883954310"/>
          <w:trHeight w:val="197"/>
        </w:trPr>
        <w:tc>
          <w:tcPr>
            <w:tcW w:w="3150" w:type="dxa"/>
            <w:hideMark/>
          </w:tcPr>
          <w:p w14:paraId="7EF4F9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889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EB6818" w14:textId="77777777">
        <w:trPr>
          <w:divId w:val="883954310"/>
        </w:trPr>
        <w:tc>
          <w:tcPr>
            <w:tcW w:w="3150" w:type="dxa"/>
            <w:hideMark/>
          </w:tcPr>
          <w:p w14:paraId="14F9B39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BE9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55D472" w14:textId="77777777">
        <w:trPr>
          <w:divId w:val="883954310"/>
        </w:trPr>
        <w:tc>
          <w:tcPr>
            <w:tcW w:w="4680" w:type="dxa"/>
            <w:gridSpan w:val="2"/>
          </w:tcPr>
          <w:p w14:paraId="6A0518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07A0D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A5F66D" w14:textId="77777777">
        <w:trPr>
          <w:divId w:val="883954310"/>
        </w:trPr>
        <w:tc>
          <w:tcPr>
            <w:tcW w:w="4680" w:type="dxa"/>
            <w:gridSpan w:val="2"/>
            <w:hideMark/>
          </w:tcPr>
          <w:p w14:paraId="08C3FB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185A8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87555B" w14:textId="77777777">
        <w:trPr>
          <w:divId w:val="883954310"/>
        </w:trPr>
        <w:tc>
          <w:tcPr>
            <w:tcW w:w="3150" w:type="dxa"/>
            <w:hideMark/>
          </w:tcPr>
          <w:p w14:paraId="7CEBA9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563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7F42F8" w14:textId="77777777">
        <w:trPr>
          <w:divId w:val="883954310"/>
        </w:trPr>
        <w:tc>
          <w:tcPr>
            <w:tcW w:w="5580" w:type="dxa"/>
            <w:gridSpan w:val="3"/>
            <w:hideMark/>
          </w:tcPr>
          <w:p w14:paraId="64E269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D04FD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438E188" w14:textId="77777777" w:rsidR="00000000" w:rsidRDefault="00000000">
      <w:pPr>
        <w:divId w:val="88395431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6192A23" w14:textId="77777777">
        <w:trPr>
          <w:divId w:val="8839543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311C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1F9B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F2C9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4DAE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5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A74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E72577B" w14:textId="77777777" w:rsidR="00000000" w:rsidRDefault="00000000">
      <w:pPr>
        <w:divId w:val="88395431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F4D8F23" w14:textId="77777777">
        <w:trPr>
          <w:divId w:val="8839543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92F0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2386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F9180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1CE0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5B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A39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D791A2B" w14:textId="77777777" w:rsidR="00000000" w:rsidRDefault="00000000">
      <w:pPr>
        <w:pStyle w:val="PlainText"/>
        <w:divId w:val="1172909617"/>
        <w:rPr>
          <w:rFonts w:ascii="Arial" w:hAnsi="Arial" w:cs="Arial"/>
        </w:rPr>
      </w:pPr>
    </w:p>
    <w:p w14:paraId="79ED9F30" w14:textId="77777777" w:rsidR="00000000" w:rsidRDefault="00000000">
      <w:pPr>
        <w:pStyle w:val="PlainText"/>
        <w:jc w:val="both"/>
        <w:divId w:val="117290961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2C00DDCA" w14:textId="77777777" w:rsidR="00000000" w:rsidRDefault="00000000">
      <w:pPr>
        <w:pStyle w:val="PlainText"/>
        <w:jc w:val="both"/>
        <w:divId w:val="1172909617"/>
        <w:rPr>
          <w:rFonts w:ascii="Arial" w:hAnsi="Arial" w:cs="Arial"/>
          <w:b/>
          <w:sz w:val="22"/>
          <w:szCs w:val="22"/>
        </w:rPr>
      </w:pPr>
    </w:p>
    <w:p w14:paraId="384950D8" w14:textId="77777777" w:rsidR="00000000" w:rsidRDefault="00000000">
      <w:pPr>
        <w:pageBreakBefore/>
        <w:divId w:val="825974454"/>
        <w:rPr>
          <w:rFonts w:eastAsia="Times New Roman"/>
        </w:rPr>
      </w:pPr>
      <w:r>
        <w:rPr>
          <w:rFonts w:eastAsia="Times New Roman"/>
        </w:rPr>
        <w:t> </w:t>
      </w:r>
    </w:p>
    <w:p w14:paraId="6FAF4CBA" w14:textId="77777777" w:rsidR="00000000" w:rsidRDefault="00000000">
      <w:pPr>
        <w:jc w:val="center"/>
        <w:divId w:val="205003198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31F68BE" w14:textId="77777777" w:rsidR="00000000" w:rsidRDefault="00000000">
      <w:pPr>
        <w:divId w:val="205003198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94"/>
        <w:gridCol w:w="4415"/>
      </w:tblGrid>
      <w:tr w:rsidR="00000000" w14:paraId="633E2CDA" w14:textId="77777777">
        <w:trPr>
          <w:divId w:val="8197310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20D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70127017and018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DB8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7E249A41" w14:textId="77777777">
        <w:trPr>
          <w:divId w:val="8197310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BA5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568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D3E9C55" w14:textId="77777777" w:rsidR="00000000" w:rsidRDefault="00000000">
      <w:pPr>
        <w:divId w:val="205003198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273"/>
        <w:gridCol w:w="3956"/>
      </w:tblGrid>
      <w:tr w:rsidR="00000000" w14:paraId="16483946" w14:textId="77777777">
        <w:trPr>
          <w:divId w:val="1549341157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058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78FF38B2" w14:textId="77777777">
        <w:trPr>
          <w:divId w:val="15493411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9E7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083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519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41E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9C68536" w14:textId="77777777">
        <w:trPr>
          <w:divId w:val="15493411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EF8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A7F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A31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A51F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eliciting requirements from interviews with customers and creating well-written system requirements</w:t>
            </w:r>
          </w:p>
        </w:tc>
      </w:tr>
      <w:tr w:rsidR="00000000" w14:paraId="0AAECE9B" w14:textId="77777777">
        <w:trPr>
          <w:divId w:val="15493411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129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C5F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88A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0FBF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software development life cycles (SDLCs)</w:t>
            </w:r>
          </w:p>
        </w:tc>
      </w:tr>
      <w:tr w:rsidR="00000000" w14:paraId="66176031" w14:textId="77777777">
        <w:trPr>
          <w:divId w:val="15493411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8D9A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321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972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A518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Business process re-engineering and software process flow improvement experience</w:t>
            </w:r>
          </w:p>
        </w:tc>
      </w:tr>
      <w:tr w:rsidR="00000000" w14:paraId="2A647A83" w14:textId="77777777">
        <w:trPr>
          <w:divId w:val="15493411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22D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7A2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1DE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65E1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developing user stories and use cases that conform to business analysis best practices</w:t>
            </w:r>
          </w:p>
        </w:tc>
      </w:tr>
      <w:tr w:rsidR="00000000" w14:paraId="148967E9" w14:textId="77777777">
        <w:trPr>
          <w:divId w:val="15493411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CCB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709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74D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5097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designing </w:t>
            </w:r>
            <w:proofErr w:type="spellStart"/>
            <w:r>
              <w:rPr>
                <w:rFonts w:ascii="Arial" w:eastAsia="Times New Roman" w:hAnsi="Arial" w:cs="Arial"/>
              </w:rPr>
              <w:t>mockups</w:t>
            </w:r>
            <w:proofErr w:type="spellEnd"/>
            <w:r>
              <w:rPr>
                <w:rFonts w:ascii="Arial" w:eastAsia="Times New Roman" w:hAnsi="Arial" w:cs="Arial"/>
              </w:rPr>
              <w:t xml:space="preserve"> and/or wireframes that conform to UX best practices</w:t>
            </w:r>
          </w:p>
        </w:tc>
      </w:tr>
      <w:tr w:rsidR="00000000" w14:paraId="117878CA" w14:textId="77777777">
        <w:trPr>
          <w:divId w:val="15493411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420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6F3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A69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E4FC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Demonstrated strong communication and facilitation skills</w:t>
            </w:r>
          </w:p>
        </w:tc>
      </w:tr>
      <w:tr w:rsidR="00000000" w14:paraId="13686CCC" w14:textId="77777777">
        <w:trPr>
          <w:divId w:val="15493411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EA6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533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8517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A0B8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Demonstrated strong writing and organization skills</w:t>
            </w:r>
          </w:p>
        </w:tc>
      </w:tr>
      <w:tr w:rsidR="00000000" w14:paraId="3B0E83DE" w14:textId="77777777">
        <w:trPr>
          <w:divId w:val="15493411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277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29B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68A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9675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Documented work experience with the issue tracking software "Atlassian Jira"</w:t>
            </w:r>
          </w:p>
        </w:tc>
      </w:tr>
      <w:tr w:rsidR="00000000" w14:paraId="7382A4D5" w14:textId="77777777">
        <w:trPr>
          <w:divId w:val="15493411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5C0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53A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F34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A0DD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Documented work experience with a requirements management software tool, such as "Modern Requirements"</w:t>
            </w:r>
          </w:p>
        </w:tc>
      </w:tr>
      <w:tr w:rsidR="00000000" w14:paraId="5E899D45" w14:textId="77777777">
        <w:trPr>
          <w:divId w:val="15493411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A7F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A69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E0F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084F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Documented work experience with TEA OR a federal/state/local education agency OR education vendor</w:t>
            </w:r>
          </w:p>
        </w:tc>
      </w:tr>
    </w:tbl>
    <w:p w14:paraId="606339FB" w14:textId="77777777" w:rsidR="00000000" w:rsidRDefault="00000000">
      <w:pPr>
        <w:pageBreakBefore/>
        <w:divId w:val="2074504708"/>
        <w:rPr>
          <w:rFonts w:eastAsia="Times New Roman"/>
        </w:rPr>
      </w:pPr>
      <w:r>
        <w:rPr>
          <w:rFonts w:eastAsia="Times New Roman"/>
        </w:rPr>
        <w:t> </w:t>
      </w:r>
    </w:p>
    <w:p w14:paraId="59B42AD3" w14:textId="77777777" w:rsidR="00000000" w:rsidRDefault="00000000">
      <w:pPr>
        <w:jc w:val="center"/>
        <w:divId w:val="1601640319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6FDBB5EB" w14:textId="77777777" w:rsidR="00000000" w:rsidRDefault="00000000">
      <w:pPr>
        <w:divId w:val="160164031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60"/>
        <w:gridCol w:w="4049"/>
      </w:tblGrid>
      <w:tr w:rsidR="00000000" w14:paraId="03D81391" w14:textId="77777777">
        <w:trPr>
          <w:divId w:val="776171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EED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70127017and018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3C4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1DF3AC80" w14:textId="77777777">
        <w:trPr>
          <w:divId w:val="776171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359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E82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82D6A57" w14:textId="77777777" w:rsidR="00000000" w:rsidRDefault="00000000">
      <w:pPr>
        <w:divId w:val="160164031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2BD281F" w14:textId="77777777">
        <w:trPr>
          <w:divId w:val="922031498"/>
          <w:tblCellSpacing w:w="15" w:type="dxa"/>
        </w:trPr>
        <w:tc>
          <w:tcPr>
            <w:tcW w:w="0" w:type="auto"/>
            <w:vAlign w:val="center"/>
            <w:hideMark/>
          </w:tcPr>
          <w:p w14:paraId="71555C27" w14:textId="1FE3DA4F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 w:rsidR="00B82E53" w:rsidRPr="00B82E53"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70127017and018 for </w:t>
            </w:r>
            <w:r>
              <w:rPr>
                <w:rStyle w:val="Strong"/>
                <w:rFonts w:ascii="Arial" w:eastAsia="Times New Roman" w:hAnsi="Arial" w:cs="Arial"/>
              </w:rPr>
              <w:t>Texas Education Agency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DB91316" w14:textId="77777777" w:rsidR="005C7BFF" w:rsidRDefault="005C7BFF">
      <w:pPr>
        <w:divId w:val="922031498"/>
        <w:rPr>
          <w:rFonts w:eastAsia="Times New Roman"/>
        </w:rPr>
      </w:pPr>
    </w:p>
    <w:sectPr w:rsidR="005C7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7C7"/>
    <w:multiLevelType w:val="multilevel"/>
    <w:tmpl w:val="A94C3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25C71"/>
    <w:multiLevelType w:val="multilevel"/>
    <w:tmpl w:val="4E101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89213E"/>
    <w:multiLevelType w:val="multilevel"/>
    <w:tmpl w:val="19AA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67F73"/>
    <w:multiLevelType w:val="multilevel"/>
    <w:tmpl w:val="BFB0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815F33"/>
    <w:multiLevelType w:val="multilevel"/>
    <w:tmpl w:val="D8920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005121">
    <w:abstractNumId w:val="3"/>
  </w:num>
  <w:num w:numId="2" w16cid:durableId="884944654">
    <w:abstractNumId w:val="1"/>
  </w:num>
  <w:num w:numId="3" w16cid:durableId="126632092">
    <w:abstractNumId w:val="4"/>
  </w:num>
  <w:num w:numId="4" w16cid:durableId="1293057884">
    <w:abstractNumId w:val="0"/>
  </w:num>
  <w:num w:numId="5" w16cid:durableId="2026667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53"/>
    <w:rsid w:val="005C7BFF"/>
    <w:rsid w:val="00B23101"/>
    <w:rsid w:val="00B8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17C2B"/>
  <w15:chartTrackingRefBased/>
  <w15:docId w15:val="{642BCCE4-B07E-4A19-B210-EF2DB8CF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88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30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47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07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62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9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19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18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79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07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65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231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6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2026-07-07T17:18:00Z</dcterms:created>
  <dcterms:modified xsi:type="dcterms:W3CDTF">2026-07-07T17:18:00Z</dcterms:modified>
</cp:coreProperties>
</file>