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E01422"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6B8AD4F5" w:rsidR="00E01422" w:rsidRPr="00EB2814" w:rsidRDefault="00E01422" w:rsidP="00E01422">
            <w:pPr>
              <w:spacing w:after="200" w:line="276" w:lineRule="auto"/>
              <w:rPr>
                <w:sz w:val="16"/>
                <w:szCs w:val="16"/>
              </w:rPr>
            </w:pPr>
            <w:r>
              <w:rPr>
                <w:rFonts w:ascii="Arial" w:hAnsi="Arial" w:cs="Arial"/>
                <w:color w:val="000000"/>
                <w:sz w:val="16"/>
                <w:szCs w:val="16"/>
              </w:rPr>
              <w:t>• Demonstrated experience working with WCAG 2.1/2.2 and Section 508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4818A494" w:rsidR="00E01422" w:rsidRPr="00EB2814" w:rsidRDefault="00E01422" w:rsidP="00E014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4098B744" w:rsidR="00E01422" w:rsidRPr="00EB2814" w:rsidRDefault="00E01422" w:rsidP="00E0142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E01422" w:rsidRDefault="00E01422" w:rsidP="00E01422">
            <w:pPr>
              <w:spacing w:after="0"/>
              <w:rPr>
                <w:rFonts w:ascii="Calibri" w:eastAsia="Calibri" w:hAnsi="Calibri" w:cs="Calibri"/>
                <w:szCs w:val="22"/>
              </w:rPr>
            </w:pPr>
          </w:p>
        </w:tc>
      </w:tr>
      <w:tr w:rsidR="00E01422"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746E990E" w:rsidR="00E01422" w:rsidRPr="00EB2814" w:rsidRDefault="00E01422" w:rsidP="00E01422">
            <w:pPr>
              <w:spacing w:after="200" w:line="276" w:lineRule="auto"/>
              <w:rPr>
                <w:sz w:val="16"/>
                <w:szCs w:val="16"/>
              </w:rPr>
            </w:pPr>
            <w:r>
              <w:rPr>
                <w:rFonts w:ascii="Arial" w:hAnsi="Arial" w:cs="Arial"/>
                <w:color w:val="000000"/>
                <w:sz w:val="16"/>
                <w:szCs w:val="16"/>
              </w:rPr>
              <w:t>Demonstrated experience in digital accessibility testing and remediation.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51F29F60" w:rsidR="00E01422" w:rsidRPr="00EB2814" w:rsidRDefault="00E01422" w:rsidP="00E014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3DBB8851" w:rsidR="00E01422" w:rsidRPr="00EB2814" w:rsidRDefault="00E01422" w:rsidP="00E0142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E01422" w:rsidRDefault="00E01422" w:rsidP="00E01422">
            <w:pPr>
              <w:spacing w:after="0"/>
              <w:rPr>
                <w:rFonts w:ascii="Calibri" w:eastAsia="Calibri" w:hAnsi="Calibri" w:cs="Calibri"/>
                <w:szCs w:val="22"/>
              </w:rPr>
            </w:pPr>
          </w:p>
        </w:tc>
      </w:tr>
      <w:tr w:rsidR="00E01422"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63D9184A" w:rsidR="00E01422" w:rsidRPr="00EB2814" w:rsidRDefault="00E01422" w:rsidP="00E01422">
            <w:pPr>
              <w:spacing w:after="200" w:line="276" w:lineRule="auto"/>
              <w:rPr>
                <w:sz w:val="16"/>
                <w:szCs w:val="16"/>
              </w:rPr>
            </w:pPr>
            <w:r>
              <w:rPr>
                <w:rFonts w:ascii="Arial" w:hAnsi="Arial" w:cs="Arial"/>
                <w:color w:val="000000"/>
                <w:sz w:val="16"/>
                <w:szCs w:val="16"/>
              </w:rPr>
              <w:t>• Experience testing with assistive technologies such as JAWS, ZoomText, or NVDA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1A85B6BC" w:rsidR="00E01422" w:rsidRPr="00EB2814" w:rsidRDefault="00E01422" w:rsidP="00E014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5E695262" w:rsidR="00E01422" w:rsidRPr="00EB2814" w:rsidRDefault="00E01422" w:rsidP="00E0142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E01422" w:rsidRDefault="00E01422" w:rsidP="00E01422">
            <w:pPr>
              <w:spacing w:after="0"/>
              <w:rPr>
                <w:rFonts w:ascii="Calibri" w:eastAsia="Calibri" w:hAnsi="Calibri" w:cs="Calibri"/>
                <w:szCs w:val="22"/>
              </w:rPr>
            </w:pPr>
          </w:p>
        </w:tc>
      </w:tr>
      <w:tr w:rsidR="00E01422"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16C01AB3" w:rsidR="00E01422" w:rsidRPr="00EB2814" w:rsidRDefault="00E01422" w:rsidP="00E01422">
            <w:pPr>
              <w:spacing w:after="200" w:line="276" w:lineRule="auto"/>
              <w:rPr>
                <w:sz w:val="16"/>
                <w:szCs w:val="16"/>
              </w:rPr>
            </w:pPr>
            <w:r>
              <w:rPr>
                <w:rFonts w:ascii="Arial" w:hAnsi="Arial" w:cs="Arial"/>
                <w:color w:val="000000"/>
                <w:sz w:val="16"/>
                <w:szCs w:val="16"/>
              </w:rPr>
              <w:t>HTML, CSS, and basic JavaScript sufficient to support accessibility remediation efforts.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62CCF4AE" w:rsidR="00E01422" w:rsidRPr="00EB2814" w:rsidRDefault="00E01422" w:rsidP="00E014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098A53F8" w:rsidR="00E01422" w:rsidRPr="00EB2814" w:rsidRDefault="00E01422" w:rsidP="00E0142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E01422" w:rsidRDefault="00E01422" w:rsidP="00E01422">
            <w:pPr>
              <w:spacing w:after="0"/>
              <w:rPr>
                <w:rFonts w:ascii="Calibri" w:eastAsia="Calibri" w:hAnsi="Calibri" w:cs="Calibri"/>
                <w:szCs w:val="22"/>
              </w:rPr>
            </w:pPr>
          </w:p>
        </w:tc>
      </w:tr>
      <w:tr w:rsidR="00E01422"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6BD3A521" w:rsidR="00E01422" w:rsidRPr="00EB2814" w:rsidRDefault="00E01422" w:rsidP="00E01422">
            <w:pPr>
              <w:spacing w:after="200" w:line="276" w:lineRule="auto"/>
              <w:rPr>
                <w:sz w:val="16"/>
                <w:szCs w:val="16"/>
              </w:rPr>
            </w:pPr>
            <w:r>
              <w:rPr>
                <w:rFonts w:ascii="Arial" w:hAnsi="Arial" w:cs="Arial"/>
                <w:color w:val="000000"/>
                <w:sz w:val="16"/>
                <w:szCs w:val="16"/>
              </w:rPr>
              <w:t>ADA, Section 508, and WCAG 2.1/2.2 Level AA standards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3172CEBD" w:rsidR="00E01422" w:rsidRPr="00EB2814" w:rsidRDefault="00E01422" w:rsidP="00E014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1AC406D2" w:rsidR="00E01422" w:rsidRPr="00EB2814" w:rsidRDefault="00E01422" w:rsidP="00E0142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E01422" w:rsidRDefault="00E01422" w:rsidP="00E01422">
            <w:pPr>
              <w:spacing w:after="0"/>
              <w:rPr>
                <w:rFonts w:ascii="Calibri" w:eastAsia="Calibri" w:hAnsi="Calibri" w:cs="Calibri"/>
                <w:szCs w:val="22"/>
              </w:rPr>
            </w:pPr>
          </w:p>
        </w:tc>
      </w:tr>
      <w:tr w:rsidR="00E01422"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1C71E3EE" w:rsidR="00E01422" w:rsidRPr="00EB2814" w:rsidRDefault="00E01422" w:rsidP="00E01422">
            <w:pPr>
              <w:spacing w:after="200" w:line="276" w:lineRule="auto"/>
              <w:rPr>
                <w:sz w:val="16"/>
                <w:szCs w:val="16"/>
              </w:rPr>
            </w:pPr>
            <w:r>
              <w:rPr>
                <w:rFonts w:ascii="Arial" w:hAnsi="Arial" w:cs="Arial"/>
                <w:color w:val="000000"/>
                <w:sz w:val="16"/>
                <w:szCs w:val="16"/>
              </w:rPr>
              <w:t>Accessibility testing on websites, web applications, and digital documents (PDF, Word, Excel, PowerPoint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5841EEF0" w:rsidR="00E01422" w:rsidRPr="00EB2814" w:rsidRDefault="00E01422" w:rsidP="00E014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6D4662D4" w:rsidR="00E01422" w:rsidRPr="00EB2814" w:rsidRDefault="00E01422" w:rsidP="00E0142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E01422" w:rsidRDefault="00E01422" w:rsidP="00E01422">
            <w:pPr>
              <w:spacing w:after="0"/>
              <w:rPr>
                <w:rFonts w:ascii="Calibri" w:eastAsia="Calibri" w:hAnsi="Calibri" w:cs="Calibri"/>
                <w:szCs w:val="22"/>
              </w:rPr>
            </w:pPr>
          </w:p>
        </w:tc>
      </w:tr>
      <w:tr w:rsidR="00E01422"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74783FFB" w:rsidR="00E01422" w:rsidRPr="00EB2814" w:rsidRDefault="00E01422" w:rsidP="00E01422">
            <w:pPr>
              <w:spacing w:after="200" w:line="276" w:lineRule="auto"/>
              <w:rPr>
                <w:sz w:val="16"/>
                <w:szCs w:val="16"/>
              </w:rPr>
            </w:pPr>
            <w:r>
              <w:rPr>
                <w:rFonts w:ascii="Arial" w:hAnsi="Arial" w:cs="Arial"/>
                <w:color w:val="000000"/>
                <w:sz w:val="16"/>
                <w:szCs w:val="16"/>
              </w:rPr>
              <w:t>Use manual and automated testing tools, including assistive technologies (e.g., JAWS, ZoomText, NVDA).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443B755F" w:rsidR="00E01422" w:rsidRPr="00EB2814" w:rsidRDefault="00E01422" w:rsidP="00E014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404A563A" w:rsidR="00E01422" w:rsidRPr="00EB2814" w:rsidRDefault="00E01422" w:rsidP="00E0142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E01422" w:rsidRDefault="00E01422" w:rsidP="00E01422">
            <w:pPr>
              <w:spacing w:after="0"/>
              <w:rPr>
                <w:rFonts w:ascii="Calibri" w:eastAsia="Calibri" w:hAnsi="Calibri" w:cs="Calibri"/>
                <w:szCs w:val="22"/>
              </w:rPr>
            </w:pPr>
          </w:p>
        </w:tc>
      </w:tr>
      <w:tr w:rsidR="00E01422"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8129AA6" w:rsidR="00E01422" w:rsidRPr="00EB2814" w:rsidRDefault="00E01422" w:rsidP="00E01422">
            <w:pPr>
              <w:spacing w:after="200" w:line="276" w:lineRule="auto"/>
              <w:rPr>
                <w:sz w:val="16"/>
                <w:szCs w:val="16"/>
              </w:rPr>
            </w:pPr>
            <w:r>
              <w:rPr>
                <w:rFonts w:ascii="Arial" w:hAnsi="Arial" w:cs="Arial"/>
                <w:color w:val="000000"/>
                <w:sz w:val="16"/>
                <w:szCs w:val="16"/>
              </w:rPr>
              <w:t>Code-level remediation of accessibility defects when applicable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3CC3A3AD" w:rsidR="00E01422" w:rsidRPr="00EB2814" w:rsidRDefault="00E01422" w:rsidP="00E014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7EDAC89B" w:rsidR="00E01422" w:rsidRPr="00EB2814" w:rsidRDefault="00E01422" w:rsidP="00E0142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E01422" w:rsidRDefault="00E01422" w:rsidP="00E01422">
            <w:pPr>
              <w:spacing w:after="0"/>
              <w:rPr>
                <w:rFonts w:ascii="Calibri" w:eastAsia="Calibri" w:hAnsi="Calibri" w:cs="Calibri"/>
                <w:szCs w:val="22"/>
              </w:rPr>
            </w:pPr>
          </w:p>
        </w:tc>
      </w:tr>
      <w:tr w:rsidR="00E01422"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6B07BA" w:rsidR="00E01422" w:rsidRPr="00EB2814" w:rsidRDefault="00E01422" w:rsidP="00E01422">
            <w:pPr>
              <w:spacing w:after="200" w:line="276" w:lineRule="auto"/>
              <w:rPr>
                <w:sz w:val="16"/>
                <w:szCs w:val="16"/>
              </w:rPr>
            </w:pPr>
            <w:r>
              <w:rPr>
                <w:rFonts w:ascii="Arial" w:hAnsi="Arial" w:cs="Arial"/>
                <w:color w:val="000000"/>
                <w:sz w:val="16"/>
                <w:szCs w:val="16"/>
              </w:rPr>
              <w:t>Remediate and convert digital documents into accessible formats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7D144947" w:rsidR="00E01422" w:rsidRPr="00EB2814" w:rsidRDefault="00E01422" w:rsidP="00E01422">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2A4EE4D6" w:rsidR="00E01422" w:rsidRPr="00EB2814" w:rsidRDefault="00E01422" w:rsidP="00E01422">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E01422" w:rsidRDefault="00E01422" w:rsidP="00E01422">
            <w:pPr>
              <w:spacing w:after="0"/>
              <w:rPr>
                <w:rFonts w:ascii="Calibri" w:eastAsia="Calibri" w:hAnsi="Calibri" w:cs="Calibri"/>
                <w:szCs w:val="22"/>
              </w:rPr>
            </w:pPr>
          </w:p>
        </w:tc>
      </w:tr>
      <w:tr w:rsidR="00E01422"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0E4C196A" w:rsidR="00E01422" w:rsidRPr="00EB2814" w:rsidRDefault="00E01422" w:rsidP="00E01422">
            <w:pPr>
              <w:spacing w:after="200" w:line="276" w:lineRule="auto"/>
              <w:rPr>
                <w:sz w:val="16"/>
                <w:szCs w:val="16"/>
              </w:rPr>
            </w:pPr>
            <w:r>
              <w:rPr>
                <w:rFonts w:ascii="Arial" w:hAnsi="Arial" w:cs="Arial"/>
                <w:color w:val="000000"/>
                <w:sz w:val="16"/>
                <w:szCs w:val="16"/>
              </w:rPr>
              <w:t xml:space="preserve">Professional certification such as CPACC (Certified Professional in Accessibility </w:t>
            </w:r>
            <w:r>
              <w:rPr>
                <w:rFonts w:ascii="Arial" w:hAnsi="Arial" w:cs="Arial"/>
                <w:color w:val="000000"/>
                <w:sz w:val="16"/>
                <w:szCs w:val="16"/>
              </w:rPr>
              <w:lastRenderedPageBreak/>
              <w:t>Core Competencies) or WAS (Web Accessibility Specialist).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1877AB49" w:rsidR="00E01422" w:rsidRPr="00EB2814" w:rsidRDefault="00E01422" w:rsidP="00E01422">
            <w:pPr>
              <w:spacing w:after="200" w:line="276" w:lineRule="auto"/>
              <w:rPr>
                <w:sz w:val="16"/>
                <w:szCs w:val="16"/>
              </w:rPr>
            </w:pPr>
            <w:r>
              <w:rPr>
                <w:rFonts w:ascii="Arial" w:hAnsi="Arial" w:cs="Arial"/>
                <w:color w:val="000000"/>
                <w:sz w:val="16"/>
                <w:szCs w:val="16"/>
              </w:rPr>
              <w:lastRenderedPageBreak/>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E01422" w:rsidRPr="00EB2814" w:rsidRDefault="00E01422" w:rsidP="00E0142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E01422" w:rsidRDefault="00E01422" w:rsidP="00E01422">
            <w:pPr>
              <w:spacing w:after="0"/>
              <w:rPr>
                <w:rFonts w:ascii="Calibri" w:eastAsia="Calibri" w:hAnsi="Calibri" w:cs="Calibri"/>
                <w:szCs w:val="22"/>
              </w:rPr>
            </w:pPr>
          </w:p>
        </w:tc>
      </w:tr>
      <w:tr w:rsidR="00E01422"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E01422" w:rsidRPr="00EB2814" w:rsidRDefault="00E01422" w:rsidP="00E01422">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E01422" w:rsidRPr="00EB2814" w:rsidRDefault="00E01422" w:rsidP="00E01422">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448AF15" w:rsidR="00E01422" w:rsidRPr="00EB2814" w:rsidRDefault="00E01422" w:rsidP="00E01422">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E01422" w:rsidRDefault="00E01422" w:rsidP="00E01422">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E01422" w:rsidRDefault="00E01422" w:rsidP="00E01422">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F6D4" w14:textId="77777777" w:rsidR="00DC018F" w:rsidRDefault="00DC018F">
      <w:pPr>
        <w:spacing w:before="0" w:after="0"/>
      </w:pPr>
      <w:r>
        <w:separator/>
      </w:r>
    </w:p>
  </w:endnote>
  <w:endnote w:type="continuationSeparator" w:id="0">
    <w:p w14:paraId="64A8A45D" w14:textId="77777777" w:rsidR="00DC018F" w:rsidRDefault="00DC01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3F6A0" w14:textId="77777777" w:rsidR="00DC018F" w:rsidRDefault="00DC018F">
      <w:pPr>
        <w:spacing w:before="0" w:after="0"/>
      </w:pPr>
      <w:r>
        <w:separator/>
      </w:r>
    </w:p>
  </w:footnote>
  <w:footnote w:type="continuationSeparator" w:id="0">
    <w:p w14:paraId="48AA0E2E" w14:textId="77777777" w:rsidR="00DC018F" w:rsidRDefault="00DC018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1D6796"/>
    <w:rsid w:val="002146BD"/>
    <w:rsid w:val="002347E8"/>
    <w:rsid w:val="00243A26"/>
    <w:rsid w:val="00325CEC"/>
    <w:rsid w:val="00354600"/>
    <w:rsid w:val="00384375"/>
    <w:rsid w:val="00410EA8"/>
    <w:rsid w:val="00584EE2"/>
    <w:rsid w:val="005C7E13"/>
    <w:rsid w:val="00671E1F"/>
    <w:rsid w:val="00713A63"/>
    <w:rsid w:val="0077586D"/>
    <w:rsid w:val="007811F8"/>
    <w:rsid w:val="00876EA9"/>
    <w:rsid w:val="009130ED"/>
    <w:rsid w:val="0092279A"/>
    <w:rsid w:val="00A653F6"/>
    <w:rsid w:val="00AC6FEF"/>
    <w:rsid w:val="00B22AC6"/>
    <w:rsid w:val="00BC559F"/>
    <w:rsid w:val="00BC61F6"/>
    <w:rsid w:val="00BE6081"/>
    <w:rsid w:val="00C555BC"/>
    <w:rsid w:val="00C80BE7"/>
    <w:rsid w:val="00D527FD"/>
    <w:rsid w:val="00D90734"/>
    <w:rsid w:val="00DB731A"/>
    <w:rsid w:val="00DC018F"/>
    <w:rsid w:val="00E01422"/>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2026-04-10T13:46:00Z</dcterms:created>
  <dcterms:modified xsi:type="dcterms:W3CDTF">2026-04-10T13:46:00Z</dcterms:modified>
</cp:coreProperties>
</file>