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0FCC"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0EDBA43E" w14:textId="77777777" w:rsidR="00253070" w:rsidRPr="00253070" w:rsidRDefault="00253070" w:rsidP="00253070">
      <w:pPr>
        <w:pStyle w:val="ListParagraph"/>
        <w:shd w:val="clear" w:color="auto" w:fill="FFFFFF"/>
        <w:spacing w:after="0" w:line="240" w:lineRule="auto"/>
        <w:rPr>
          <w:rFonts w:ascii="Arial" w:eastAsia="Times New Roman" w:hAnsi="Arial" w:cs="Arial"/>
          <w:color w:val="000000"/>
          <w:sz w:val="24"/>
          <w:szCs w:val="24"/>
          <w:lang w:val="en-IN" w:eastAsia="en-IN"/>
        </w:rPr>
      </w:pPr>
      <w:r w:rsidRPr="00253070">
        <w:rPr>
          <w:rFonts w:ascii="Arial" w:eastAsia="Times New Roman" w:hAnsi="Arial" w:cs="Arial"/>
          <w:color w:val="000000"/>
          <w:sz w:val="24"/>
          <w:szCs w:val="24"/>
          <w:lang w:val="en-IN" w:eastAsia="en-IN"/>
        </w:rPr>
        <w:t>IN-DCS-Adoption Eligibility Specialist (797262)</w:t>
      </w:r>
    </w:p>
    <w:p w14:paraId="213C0E4D" w14:textId="77777777" w:rsidR="00253070" w:rsidRDefault="00253070" w:rsidP="00253070">
      <w:pPr>
        <w:ind w:left="720"/>
        <w:rPr>
          <w:rFonts w:ascii="Verdana" w:hAnsi="Verdana"/>
          <w:b/>
          <w:bCs/>
          <w:color w:val="FF0000"/>
          <w:u w:val="single"/>
        </w:rPr>
      </w:pPr>
    </w:p>
    <w:p w14:paraId="75508180" w14:textId="175E8C60"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2C851359"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0843FCF3"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proofErr w:type="spellStart"/>
      <w:r w:rsidR="007B401B" w:rsidRPr="007B401B">
        <w:rPr>
          <w:rFonts w:ascii="Verdana" w:hAnsi="Verdana"/>
          <w:b/>
          <w:bCs/>
          <w:sz w:val="20"/>
          <w:szCs w:val="20"/>
        </w:rPr>
        <w:t>innoSoul</w:t>
      </w:r>
      <w:proofErr w:type="spellEnd"/>
      <w:r w:rsidR="007B401B" w:rsidRPr="007B401B">
        <w:rPr>
          <w:rFonts w:ascii="Verdana" w:hAnsi="Verdana"/>
          <w:b/>
          <w:bCs/>
          <w:sz w:val="20"/>
          <w:szCs w:val="20"/>
        </w:rPr>
        <w:t>,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334BB1EC"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79F574AF"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8657" w:type="dxa"/>
        <w:tblInd w:w="212" w:type="dxa"/>
        <w:tblCellMar>
          <w:left w:w="10" w:type="dxa"/>
          <w:right w:w="10" w:type="dxa"/>
        </w:tblCellMar>
        <w:tblLook w:val="04A0" w:firstRow="1" w:lastRow="0" w:firstColumn="1" w:lastColumn="0" w:noHBand="0" w:noVBand="1"/>
      </w:tblPr>
      <w:tblGrid>
        <w:gridCol w:w="3227"/>
        <w:gridCol w:w="2096"/>
        <w:gridCol w:w="1534"/>
        <w:gridCol w:w="879"/>
        <w:gridCol w:w="921"/>
      </w:tblGrid>
      <w:tr w:rsidR="005C12AF" w:rsidRPr="00B16891" w14:paraId="34F8D88A" w14:textId="77777777" w:rsidTr="005C12AF">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88A687D" w14:textId="77777777" w:rsidR="005C12AF" w:rsidRPr="00B16891" w:rsidRDefault="005C12AF" w:rsidP="005C12AF">
            <w:pPr>
              <w:spacing w:after="0"/>
              <w:rPr>
                <w:rFonts w:cs="Calibri"/>
              </w:rPr>
            </w:pPr>
            <w:r w:rsidRPr="00B16891">
              <w:rPr>
                <w:rFonts w:eastAsia="Arial" w:cs="Calibri"/>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0D77A9F" w14:textId="77777777" w:rsidR="005C12AF" w:rsidRPr="00B16891" w:rsidRDefault="005C12AF" w:rsidP="005C12AF">
            <w:pPr>
              <w:spacing w:after="0"/>
              <w:rPr>
                <w:rFonts w:cs="Calibri"/>
              </w:rPr>
            </w:pPr>
            <w:r w:rsidRPr="00B16891">
              <w:rPr>
                <w:rFonts w:eastAsia="Arial" w:cs="Calibri"/>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587FF39" w14:textId="77777777" w:rsidR="005C12AF" w:rsidRPr="00B16891" w:rsidRDefault="005C12AF" w:rsidP="005C12AF">
            <w:pPr>
              <w:spacing w:after="0"/>
              <w:rPr>
                <w:rFonts w:cs="Calibri"/>
              </w:rPr>
            </w:pPr>
            <w:r w:rsidRPr="00B16891">
              <w:rPr>
                <w:rFonts w:eastAsia="Arial" w:cs="Calibri"/>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D572943" w14:textId="77777777" w:rsidR="005C12AF" w:rsidRPr="00B16891" w:rsidRDefault="005C12AF" w:rsidP="005C12AF">
            <w:pPr>
              <w:spacing w:after="0"/>
              <w:rPr>
                <w:rFonts w:cs="Calibri"/>
              </w:rPr>
            </w:pPr>
            <w:r w:rsidRPr="00B16891">
              <w:rPr>
                <w:rFonts w:eastAsia="Arial" w:cs="Calibri"/>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13D6DD6A" w14:textId="77777777" w:rsidR="005C12AF" w:rsidRPr="00B16891" w:rsidRDefault="005C12AF" w:rsidP="005C12AF">
            <w:pPr>
              <w:spacing w:after="0"/>
              <w:rPr>
                <w:rFonts w:cs="Calibri"/>
              </w:rPr>
            </w:pPr>
            <w:r w:rsidRPr="00B16891">
              <w:rPr>
                <w:rFonts w:eastAsia="Arial" w:cs="Calibri"/>
                <w:color w:val="000000"/>
                <w:sz w:val="24"/>
              </w:rPr>
              <w:t>Last Used</w:t>
            </w:r>
          </w:p>
        </w:tc>
      </w:tr>
      <w:tr w:rsidR="00253070" w:rsidRPr="00B16891" w14:paraId="5D41019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9980657" w14:textId="25FFEBE9" w:rsidR="00253070" w:rsidRPr="00B16891" w:rsidRDefault="00253070" w:rsidP="00253070">
            <w:pPr>
              <w:rPr>
                <w:rFonts w:cs="Calibri"/>
                <w:sz w:val="16"/>
                <w:szCs w:val="16"/>
              </w:rPr>
            </w:pPr>
            <w:r>
              <w:rPr>
                <w:rFonts w:ascii="Arial" w:hAnsi="Arial" w:cs="Arial"/>
                <w:color w:val="000000"/>
                <w:sz w:val="16"/>
                <w:szCs w:val="16"/>
              </w:rPr>
              <w:t>High school Diploma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8381A22" w14:textId="660A238E" w:rsidR="00253070" w:rsidRPr="00B16891" w:rsidRDefault="00253070" w:rsidP="00253070">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4F8515" w14:textId="7AA63479" w:rsidR="00253070" w:rsidRPr="00B16891" w:rsidRDefault="00253070" w:rsidP="00253070">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4B164B3" w14:textId="77777777" w:rsidR="00253070" w:rsidRPr="00B16891" w:rsidRDefault="00253070" w:rsidP="00253070">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70FA59" w14:textId="77777777" w:rsidR="00253070" w:rsidRPr="00B16891" w:rsidRDefault="00253070" w:rsidP="00253070">
            <w:pPr>
              <w:spacing w:after="0"/>
              <w:rPr>
                <w:rFonts w:cs="Calibri"/>
              </w:rPr>
            </w:pPr>
          </w:p>
        </w:tc>
      </w:tr>
      <w:tr w:rsidR="00253070" w:rsidRPr="00B16891" w14:paraId="7125FD4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E624B1" w14:textId="2E02FD97" w:rsidR="00253070" w:rsidRPr="00B16891" w:rsidRDefault="00253070" w:rsidP="00253070">
            <w:pPr>
              <w:rPr>
                <w:rFonts w:cs="Calibri"/>
                <w:sz w:val="16"/>
                <w:szCs w:val="16"/>
              </w:rPr>
            </w:pPr>
            <w:r>
              <w:rPr>
                <w:rFonts w:ascii="Arial" w:hAnsi="Arial" w:cs="Arial"/>
                <w:color w:val="000000"/>
                <w:sz w:val="16"/>
                <w:szCs w:val="16"/>
              </w:rPr>
              <w:t>Prior experience in an administrative assistant position, at least 2 years consecutive duration in same position.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1A6E4C" w14:textId="43C75F20" w:rsidR="00253070" w:rsidRPr="00B16891" w:rsidRDefault="00253070" w:rsidP="00253070">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0624D7" w14:textId="06933E4C" w:rsidR="00253070" w:rsidRPr="00B16891" w:rsidRDefault="00253070" w:rsidP="00253070">
            <w:pPr>
              <w:jc w:val="right"/>
              <w:rPr>
                <w:rFonts w:cs="Calibri"/>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C00DAB" w14:textId="77777777" w:rsidR="00253070" w:rsidRPr="00B16891" w:rsidRDefault="00253070" w:rsidP="00253070">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D9307D" w14:textId="77777777" w:rsidR="00253070" w:rsidRPr="00B16891" w:rsidRDefault="00253070" w:rsidP="00253070">
            <w:pPr>
              <w:spacing w:after="0"/>
              <w:rPr>
                <w:rFonts w:cs="Calibri"/>
              </w:rPr>
            </w:pPr>
          </w:p>
        </w:tc>
      </w:tr>
      <w:tr w:rsidR="00253070" w:rsidRPr="00B16891" w14:paraId="6075FB1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97387A1" w14:textId="52991D39" w:rsidR="00253070" w:rsidRPr="00B16891" w:rsidRDefault="00253070" w:rsidP="00253070">
            <w:pPr>
              <w:rPr>
                <w:rFonts w:cs="Calibri"/>
                <w:sz w:val="16"/>
                <w:szCs w:val="16"/>
              </w:rPr>
            </w:pPr>
            <w:r>
              <w:rPr>
                <w:rFonts w:ascii="Arial" w:hAnsi="Arial" w:cs="Arial"/>
                <w:color w:val="000000"/>
                <w:sz w:val="16"/>
                <w:szCs w:val="16"/>
              </w:rPr>
              <w:t>Working knowledge of Microsoft Word, Outlook, PowerPoint and Excel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2713B7" w14:textId="5703024D" w:rsidR="00253070" w:rsidRPr="00B16891" w:rsidRDefault="00253070" w:rsidP="00253070">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2C205C" w14:textId="54CC64E0" w:rsidR="00253070" w:rsidRPr="00B16891" w:rsidRDefault="00253070" w:rsidP="00253070">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5E22AD5" w14:textId="77777777" w:rsidR="00253070" w:rsidRPr="00B16891" w:rsidRDefault="00253070" w:rsidP="00253070">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921D2C" w14:textId="77777777" w:rsidR="00253070" w:rsidRPr="00B16891" w:rsidRDefault="00253070" w:rsidP="00253070">
            <w:pPr>
              <w:spacing w:after="0"/>
              <w:rPr>
                <w:rFonts w:cs="Calibri"/>
              </w:rPr>
            </w:pPr>
          </w:p>
        </w:tc>
      </w:tr>
      <w:tr w:rsidR="00253070" w:rsidRPr="00B16891" w14:paraId="5315F79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92FC1CF" w14:textId="297C21B6" w:rsidR="00253070" w:rsidRPr="00B16891" w:rsidRDefault="00253070" w:rsidP="00253070">
            <w:pPr>
              <w:rPr>
                <w:rFonts w:cs="Calibri"/>
                <w:sz w:val="16"/>
                <w:szCs w:val="16"/>
              </w:rPr>
            </w:pPr>
            <w:r>
              <w:rPr>
                <w:rFonts w:ascii="Arial" w:hAnsi="Arial" w:cs="Arial"/>
                <w:color w:val="000000"/>
                <w:sz w:val="16"/>
                <w:szCs w:val="16"/>
              </w:rPr>
              <w:t>Effective written and verbal communication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82AEB1B" w14:textId="1A25FF83" w:rsidR="00253070" w:rsidRPr="00B16891" w:rsidRDefault="00253070" w:rsidP="00253070">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18A3A89" w14:textId="0AB3DB8B" w:rsidR="00253070" w:rsidRPr="00B16891" w:rsidRDefault="00253070" w:rsidP="00253070">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F4576F" w14:textId="77777777" w:rsidR="00253070" w:rsidRPr="00B16891" w:rsidRDefault="00253070" w:rsidP="00253070">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CB29F7" w14:textId="77777777" w:rsidR="00253070" w:rsidRPr="00B16891" w:rsidRDefault="00253070" w:rsidP="00253070">
            <w:pPr>
              <w:spacing w:after="0"/>
              <w:rPr>
                <w:rFonts w:cs="Calibri"/>
              </w:rPr>
            </w:pPr>
          </w:p>
        </w:tc>
      </w:tr>
      <w:tr w:rsidR="00253070" w:rsidRPr="00B16891" w14:paraId="12AD58C5"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CC9513A" w14:textId="3EC80780" w:rsidR="00253070" w:rsidRPr="00B16891" w:rsidRDefault="00253070" w:rsidP="00253070">
            <w:pPr>
              <w:rPr>
                <w:rFonts w:cs="Calibri"/>
                <w:sz w:val="16"/>
                <w:szCs w:val="16"/>
              </w:rPr>
            </w:pPr>
            <w:r>
              <w:rPr>
                <w:rFonts w:ascii="Arial" w:hAnsi="Arial" w:cs="Arial"/>
                <w:color w:val="000000"/>
                <w:sz w:val="16"/>
                <w:szCs w:val="16"/>
              </w:rPr>
              <w:t>Attention to detail and proofreading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23DD5F8" w14:textId="1AD49B36" w:rsidR="00253070" w:rsidRPr="00B16891" w:rsidRDefault="00253070" w:rsidP="00253070">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4651E7" w14:textId="0FB7EDC0" w:rsidR="00253070" w:rsidRPr="00B16891" w:rsidRDefault="00253070" w:rsidP="00253070">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9C0D758" w14:textId="77777777" w:rsidR="00253070" w:rsidRPr="00B16891" w:rsidRDefault="00253070" w:rsidP="00253070">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122F4C" w14:textId="77777777" w:rsidR="00253070" w:rsidRPr="00B16891" w:rsidRDefault="00253070" w:rsidP="00253070">
            <w:pPr>
              <w:spacing w:after="0"/>
              <w:rPr>
                <w:rFonts w:cs="Calibri"/>
              </w:rPr>
            </w:pPr>
          </w:p>
        </w:tc>
      </w:tr>
      <w:tr w:rsidR="00253070" w:rsidRPr="00B16891" w14:paraId="1DDBA4A0"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332F19" w14:textId="695314B2" w:rsidR="00253070" w:rsidRPr="00B16891" w:rsidRDefault="00253070" w:rsidP="00253070">
            <w:pPr>
              <w:rPr>
                <w:rFonts w:cs="Calibri"/>
                <w:sz w:val="16"/>
                <w:szCs w:val="16"/>
              </w:rPr>
            </w:pPr>
            <w:r>
              <w:rPr>
                <w:rFonts w:ascii="Arial" w:hAnsi="Arial" w:cs="Arial"/>
                <w:color w:val="000000"/>
                <w:sz w:val="16"/>
                <w:szCs w:val="16"/>
              </w:rPr>
              <w:t>Organizational skills with the ability to prioritize tasks effectively and multitask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9A28809" w14:textId="334DE5B4" w:rsidR="00253070" w:rsidRPr="00B16891" w:rsidRDefault="00253070" w:rsidP="00253070">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B496C5B" w14:textId="77777777" w:rsidR="00253070" w:rsidRPr="00B16891" w:rsidRDefault="00253070" w:rsidP="00253070">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CEA38C" w14:textId="77777777" w:rsidR="00253070" w:rsidRPr="00B16891" w:rsidRDefault="00253070" w:rsidP="00253070">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64E616" w14:textId="77777777" w:rsidR="00253070" w:rsidRPr="00B16891" w:rsidRDefault="00253070" w:rsidP="00253070">
            <w:pPr>
              <w:spacing w:after="0"/>
              <w:rPr>
                <w:rFonts w:cs="Calibri"/>
              </w:rPr>
            </w:pPr>
          </w:p>
        </w:tc>
      </w:tr>
      <w:tr w:rsidR="00253070" w:rsidRPr="00B16891" w14:paraId="289948B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E473E4F" w14:textId="4E71F997" w:rsidR="00253070" w:rsidRPr="00B16891" w:rsidRDefault="00253070" w:rsidP="00253070">
            <w:pPr>
              <w:rPr>
                <w:rFonts w:cs="Calibri"/>
                <w:sz w:val="16"/>
                <w:szCs w:val="16"/>
              </w:rPr>
            </w:pPr>
            <w:r>
              <w:rPr>
                <w:rFonts w:ascii="Arial" w:hAnsi="Arial" w:cs="Arial"/>
                <w:color w:val="000000"/>
                <w:sz w:val="16"/>
                <w:szCs w:val="16"/>
              </w:rPr>
              <w:t>Previous experience in a position that demanded a high level of confidentiality.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2E084E" w14:textId="0580EF79" w:rsidR="00253070" w:rsidRPr="00B16891" w:rsidRDefault="00253070" w:rsidP="00253070">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018D9A" w14:textId="77777777" w:rsidR="00253070" w:rsidRPr="00B16891" w:rsidRDefault="00253070" w:rsidP="00253070">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A20AB1" w14:textId="77777777" w:rsidR="00253070" w:rsidRPr="00B16891" w:rsidRDefault="00253070" w:rsidP="00253070">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80CF30" w14:textId="77777777" w:rsidR="00253070" w:rsidRPr="00B16891" w:rsidRDefault="00253070" w:rsidP="00253070">
            <w:pPr>
              <w:spacing w:after="0"/>
              <w:rPr>
                <w:rFonts w:cs="Calibri"/>
              </w:rPr>
            </w:pPr>
          </w:p>
        </w:tc>
      </w:tr>
      <w:tr w:rsidR="00253070" w:rsidRPr="00B16891" w14:paraId="2DA91F56"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B8694F5" w14:textId="3E6FB1B9" w:rsidR="00253070" w:rsidRPr="00B16891" w:rsidRDefault="00253070" w:rsidP="00253070">
            <w:pPr>
              <w:rPr>
                <w:rFonts w:cs="Calibri"/>
                <w:sz w:val="16"/>
                <w:szCs w:val="16"/>
              </w:rPr>
            </w:pPr>
            <w:r>
              <w:rPr>
                <w:rFonts w:ascii="Arial" w:hAnsi="Arial" w:cs="Arial"/>
                <w:color w:val="000000"/>
                <w:sz w:val="16"/>
                <w:szCs w:val="16"/>
              </w:rPr>
              <w:t xml:space="preserve">Working knowledge of MaGIK and/or </w:t>
            </w:r>
            <w:proofErr w:type="spellStart"/>
            <w:r>
              <w:rPr>
                <w:rFonts w:ascii="Arial" w:hAnsi="Arial" w:cs="Arial"/>
                <w:color w:val="000000"/>
                <w:sz w:val="16"/>
                <w:szCs w:val="16"/>
              </w:rPr>
              <w:t>KidTracks</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0D28A3" w14:textId="5E01EBF5" w:rsidR="00253070" w:rsidRPr="00B16891" w:rsidRDefault="00253070" w:rsidP="00253070">
            <w:pPr>
              <w:rPr>
                <w:rFonts w:cs="Calibri"/>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DCC072" w14:textId="77777777" w:rsidR="00253070" w:rsidRPr="00B16891" w:rsidRDefault="00253070" w:rsidP="00253070">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CF96FB" w14:textId="77777777" w:rsidR="00253070" w:rsidRPr="00B16891" w:rsidRDefault="00253070" w:rsidP="00253070">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DDFCC30" w14:textId="77777777" w:rsidR="00253070" w:rsidRPr="00B16891" w:rsidRDefault="00253070" w:rsidP="00253070">
            <w:pPr>
              <w:spacing w:after="0"/>
              <w:rPr>
                <w:rFonts w:cs="Calibri"/>
              </w:rPr>
            </w:pPr>
          </w:p>
        </w:tc>
      </w:tr>
      <w:tr w:rsidR="00253070" w:rsidRPr="00B16891" w14:paraId="168CFDC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C23EE2C" w14:textId="0AC60979" w:rsidR="00253070" w:rsidRPr="00B16891" w:rsidRDefault="00253070" w:rsidP="00253070">
            <w:pPr>
              <w:rPr>
                <w:rFonts w:cs="Calibri"/>
                <w:sz w:val="16"/>
                <w:szCs w:val="16"/>
              </w:rPr>
            </w:pPr>
            <w:r>
              <w:rPr>
                <w:rFonts w:ascii="Arial" w:hAnsi="Arial" w:cs="Arial"/>
                <w:color w:val="000000"/>
                <w:sz w:val="16"/>
                <w:szCs w:val="16"/>
              </w:rPr>
              <w:t>Knowledge of federal and state regulations related to child services and adoption eligibility.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74F636" w14:textId="6A6616E9" w:rsidR="00253070" w:rsidRPr="00B16891" w:rsidRDefault="00253070" w:rsidP="00253070">
            <w:pPr>
              <w:rPr>
                <w:rFonts w:cs="Calibri"/>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716427F" w14:textId="77777777" w:rsidR="00253070" w:rsidRPr="00B16891" w:rsidRDefault="00253070" w:rsidP="00253070">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01C38C" w14:textId="77777777" w:rsidR="00253070" w:rsidRPr="00B16891" w:rsidRDefault="00253070" w:rsidP="00253070">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AB7C1A8" w14:textId="77777777" w:rsidR="00253070" w:rsidRPr="00B16891" w:rsidRDefault="00253070" w:rsidP="00253070">
            <w:pPr>
              <w:spacing w:after="0"/>
              <w:rPr>
                <w:rFonts w:cs="Calibri"/>
              </w:rPr>
            </w:pPr>
          </w:p>
        </w:tc>
      </w:tr>
      <w:tr w:rsidR="00BC6991" w:rsidRPr="00B16891" w14:paraId="266E6AB6"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F1B562" w14:textId="227C1A16" w:rsidR="00BC6991" w:rsidRPr="00B16891" w:rsidRDefault="00BC6991" w:rsidP="00BC6991">
            <w:pPr>
              <w:rPr>
                <w:rFonts w:cs="Calibri"/>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C83983" w14:textId="775567CD" w:rsidR="00BC6991" w:rsidRPr="00B16891" w:rsidRDefault="00BC6991" w:rsidP="00BC6991">
            <w:pPr>
              <w:rPr>
                <w:rFonts w:cs="Calibri"/>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52FFF4" w14:textId="77777777" w:rsidR="00BC6991" w:rsidRPr="00B16891" w:rsidRDefault="00BC6991" w:rsidP="00BC6991">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F31F14E" w14:textId="77777777" w:rsidR="00BC6991" w:rsidRPr="00B16891" w:rsidRDefault="00BC6991" w:rsidP="00BC699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A0329FC" w14:textId="77777777" w:rsidR="00BC6991" w:rsidRPr="00B16891" w:rsidRDefault="00BC6991" w:rsidP="00BC6991">
            <w:pPr>
              <w:spacing w:after="0"/>
              <w:rPr>
                <w:rFonts w:cs="Calibri"/>
              </w:rPr>
            </w:pPr>
          </w:p>
        </w:tc>
      </w:tr>
      <w:tr w:rsidR="000B6927" w:rsidRPr="00B16891" w14:paraId="6DAC534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008A80" w14:textId="718A8409" w:rsidR="000B6927" w:rsidRPr="00B16891" w:rsidRDefault="000B6927" w:rsidP="000B6927">
            <w:pPr>
              <w:rPr>
                <w:rFonts w:cs="Calibri"/>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CE4E28" w14:textId="7B25BB2C" w:rsidR="000B6927" w:rsidRPr="00B16891" w:rsidRDefault="000B6927" w:rsidP="000B6927">
            <w:pPr>
              <w:rPr>
                <w:rFonts w:cs="Calibri"/>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991F88" w14:textId="715751C6" w:rsidR="000B6927" w:rsidRPr="00B16891" w:rsidRDefault="000B6927" w:rsidP="000B6927">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5B9DCB" w14:textId="77777777" w:rsidR="000B6927" w:rsidRPr="00B16891" w:rsidRDefault="000B6927" w:rsidP="000B6927">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C1321C" w14:textId="77777777" w:rsidR="000B6927" w:rsidRPr="00B16891" w:rsidRDefault="000B6927" w:rsidP="000B6927">
            <w:pPr>
              <w:spacing w:after="0"/>
              <w:rPr>
                <w:rFonts w:cs="Calibri"/>
              </w:rPr>
            </w:pPr>
          </w:p>
        </w:tc>
      </w:tr>
    </w:tbl>
    <w:p w14:paraId="0704D059" w14:textId="77777777" w:rsidR="005C12AF" w:rsidRDefault="005C12AF" w:rsidP="004F7E25">
      <w:pPr>
        <w:rPr>
          <w:rFonts w:ascii="Verdana" w:hAnsi="Verdana"/>
          <w:sz w:val="20"/>
          <w:szCs w:val="20"/>
        </w:rPr>
      </w:pPr>
    </w:p>
    <w:p w14:paraId="5EB9A74B"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1353D498"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120F97B9" w14:textId="77777777" w:rsidR="009F0C70" w:rsidRDefault="009F0C70" w:rsidP="009F0C70">
      <w:pPr>
        <w:pStyle w:val="ContractText"/>
        <w:spacing w:after="0" w:line="240" w:lineRule="auto"/>
        <w:ind w:firstLine="0"/>
        <w:jc w:val="left"/>
        <w:rPr>
          <w:rFonts w:ascii="Verdana" w:hAnsi="Verdana"/>
          <w:b/>
          <w:bCs/>
          <w:sz w:val="20"/>
          <w:szCs w:val="20"/>
        </w:rPr>
      </w:pPr>
    </w:p>
    <w:p w14:paraId="6120E305" w14:textId="77777777" w:rsidR="00253070" w:rsidRPr="00253070" w:rsidRDefault="00253070" w:rsidP="00253070">
      <w:pPr>
        <w:pStyle w:val="ListParagraph"/>
        <w:shd w:val="clear" w:color="auto" w:fill="FFFFFF"/>
        <w:spacing w:after="0" w:line="240" w:lineRule="auto"/>
        <w:rPr>
          <w:rFonts w:ascii="Arial" w:eastAsia="Times New Roman" w:hAnsi="Arial" w:cs="Arial"/>
          <w:color w:val="000000"/>
          <w:sz w:val="24"/>
          <w:szCs w:val="24"/>
          <w:lang w:val="en-IN" w:eastAsia="en-IN"/>
        </w:rPr>
      </w:pPr>
      <w:r w:rsidRPr="00253070">
        <w:rPr>
          <w:rFonts w:ascii="Arial" w:eastAsia="Times New Roman" w:hAnsi="Arial" w:cs="Arial"/>
          <w:color w:val="000000"/>
          <w:sz w:val="24"/>
          <w:szCs w:val="24"/>
          <w:lang w:val="en-IN" w:eastAsia="en-IN"/>
        </w:rPr>
        <w:t>IN-DCS-Adoption Eligibility Specialist (797262)</w:t>
      </w:r>
    </w:p>
    <w:p w14:paraId="3EF52493" w14:textId="77777777" w:rsidR="00BC6991" w:rsidRDefault="00BC6991" w:rsidP="009F0C70">
      <w:pPr>
        <w:spacing w:after="0" w:line="240" w:lineRule="auto"/>
        <w:rPr>
          <w:rFonts w:ascii="Verdana" w:hAnsi="Verdana"/>
          <w:sz w:val="20"/>
          <w:szCs w:val="20"/>
        </w:rPr>
      </w:pPr>
    </w:p>
    <w:p w14:paraId="5D6C1539" w14:textId="77777777" w:rsidR="00253070" w:rsidRDefault="00253070" w:rsidP="009F0C70">
      <w:pPr>
        <w:spacing w:after="0" w:line="240" w:lineRule="auto"/>
        <w:rPr>
          <w:rFonts w:ascii="Verdana" w:hAnsi="Verdana"/>
          <w:sz w:val="20"/>
          <w:szCs w:val="20"/>
        </w:rPr>
      </w:pPr>
    </w:p>
    <w:p w14:paraId="5DBC68E0"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20103923"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296CAC70"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49200B6B"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6D62F3B1"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082BB5C1" w14:textId="77777777" w:rsidR="00936214" w:rsidRDefault="00936214" w:rsidP="00936214">
      <w:pPr>
        <w:pStyle w:val="ContractText"/>
        <w:spacing w:after="0" w:line="240" w:lineRule="auto"/>
        <w:ind w:firstLine="0"/>
        <w:jc w:val="left"/>
        <w:rPr>
          <w:rFonts w:ascii="Verdana" w:hAnsi="Verdana"/>
          <w:b/>
          <w:bCs/>
          <w:sz w:val="20"/>
          <w:szCs w:val="20"/>
        </w:rPr>
      </w:pPr>
    </w:p>
    <w:p w14:paraId="0FE868AF"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6204C48F"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6BF58A9F" w14:textId="77777777" w:rsidR="009F0C70" w:rsidRDefault="009F0C70" w:rsidP="009F0C70">
      <w:pPr>
        <w:pStyle w:val="ContractText"/>
        <w:spacing w:after="0" w:line="240" w:lineRule="auto"/>
        <w:ind w:firstLine="0"/>
        <w:jc w:val="left"/>
        <w:rPr>
          <w:rFonts w:ascii="Verdana" w:hAnsi="Verdana"/>
          <w:b/>
          <w:bCs/>
          <w:sz w:val="20"/>
          <w:szCs w:val="20"/>
        </w:rPr>
      </w:pPr>
    </w:p>
    <w:p w14:paraId="45D3EC73"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6E22C6D3"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231819">
    <w:abstractNumId w:val="0"/>
  </w:num>
  <w:num w:numId="2" w16cid:durableId="45687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B6927"/>
    <w:rsid w:val="000C6EB2"/>
    <w:rsid w:val="00101100"/>
    <w:rsid w:val="001150AE"/>
    <w:rsid w:val="001434D7"/>
    <w:rsid w:val="00174883"/>
    <w:rsid w:val="0019745A"/>
    <w:rsid w:val="00253070"/>
    <w:rsid w:val="00272374"/>
    <w:rsid w:val="00373177"/>
    <w:rsid w:val="003F0B19"/>
    <w:rsid w:val="0047440E"/>
    <w:rsid w:val="0049345C"/>
    <w:rsid w:val="004D77A0"/>
    <w:rsid w:val="004F621C"/>
    <w:rsid w:val="004F7E25"/>
    <w:rsid w:val="00532ABE"/>
    <w:rsid w:val="0056639B"/>
    <w:rsid w:val="0059548E"/>
    <w:rsid w:val="005C12AF"/>
    <w:rsid w:val="005F114B"/>
    <w:rsid w:val="00600A8E"/>
    <w:rsid w:val="00602F86"/>
    <w:rsid w:val="006279B3"/>
    <w:rsid w:val="006A73F4"/>
    <w:rsid w:val="006C39BB"/>
    <w:rsid w:val="007438ED"/>
    <w:rsid w:val="007665D9"/>
    <w:rsid w:val="007B401B"/>
    <w:rsid w:val="007E4A76"/>
    <w:rsid w:val="007E6C19"/>
    <w:rsid w:val="008547B8"/>
    <w:rsid w:val="008A059F"/>
    <w:rsid w:val="008A4C40"/>
    <w:rsid w:val="00905D3A"/>
    <w:rsid w:val="00936214"/>
    <w:rsid w:val="009F0C70"/>
    <w:rsid w:val="00A2020A"/>
    <w:rsid w:val="00A22E20"/>
    <w:rsid w:val="00B316E7"/>
    <w:rsid w:val="00BB6472"/>
    <w:rsid w:val="00BC6991"/>
    <w:rsid w:val="00BF6EC4"/>
    <w:rsid w:val="00C16CE8"/>
    <w:rsid w:val="00CE1E0E"/>
    <w:rsid w:val="00D57369"/>
    <w:rsid w:val="00E06D51"/>
    <w:rsid w:val="00E97686"/>
    <w:rsid w:val="00F230C1"/>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B17D"/>
  <w15:chartTrackingRefBased/>
  <w15:docId w15:val="{155C3658-5398-4688-BBD5-1248FC48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ListParagraph">
    <w:name w:val="List Paragraph"/>
    <w:basedOn w:val="Normal"/>
    <w:uiPriority w:val="34"/>
    <w:qFormat/>
    <w:rsid w:val="0025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4E6B5-ED37-4B61-B6AF-7A17E92BCC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D31A4-FC48-484D-8DCE-4BBA4A351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2026-03-06T19:01:00Z</dcterms:created>
  <dcterms:modified xsi:type="dcterms:W3CDTF">2026-03-06T19:01:00Z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