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0FC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4890D727" w14:textId="77777777" w:rsidR="00D57369" w:rsidRPr="00D57369" w:rsidRDefault="00D57369" w:rsidP="00D57369">
      <w:pPr>
        <w:ind w:left="720"/>
        <w:rPr>
          <w:rFonts w:ascii="Verdana" w:hAnsi="Verdana"/>
          <w:b/>
          <w:bCs/>
          <w:color w:val="FF0000"/>
          <w:u w:val="single"/>
        </w:rPr>
      </w:pPr>
      <w:r w:rsidRPr="00D57369">
        <w:rPr>
          <w:rFonts w:ascii="Verdana" w:hAnsi="Verdana"/>
          <w:sz w:val="24"/>
          <w:szCs w:val="24"/>
        </w:rPr>
        <w:t>IN-DOH-NGS Specialist (795460)</w:t>
      </w:r>
    </w:p>
    <w:p w14:paraId="75508180" w14:textId="210E9C59"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2C851359"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843FCF3"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7B401B" w:rsidRPr="007B401B">
        <w:rPr>
          <w:rFonts w:ascii="Verdana" w:hAnsi="Verdana"/>
          <w:b/>
          <w:bCs/>
          <w:sz w:val="20"/>
          <w:szCs w:val="20"/>
        </w:rPr>
        <w:t>innoSoul</w:t>
      </w:r>
      <w:proofErr w:type="spellEnd"/>
      <w:r w:rsidR="007B401B" w:rsidRPr="007B401B">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334BB1EC"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9F574AF"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8657" w:type="dxa"/>
        <w:tblInd w:w="212" w:type="dxa"/>
        <w:tblCellMar>
          <w:left w:w="10" w:type="dxa"/>
          <w:right w:w="10" w:type="dxa"/>
        </w:tblCellMar>
        <w:tblLook w:val="04A0" w:firstRow="1" w:lastRow="0" w:firstColumn="1" w:lastColumn="0" w:noHBand="0" w:noVBand="1"/>
      </w:tblPr>
      <w:tblGrid>
        <w:gridCol w:w="3227"/>
        <w:gridCol w:w="2096"/>
        <w:gridCol w:w="1534"/>
        <w:gridCol w:w="879"/>
        <w:gridCol w:w="921"/>
      </w:tblGrid>
      <w:tr w:rsidR="005C12AF" w:rsidRPr="00B16891" w14:paraId="34F8D88A" w14:textId="77777777" w:rsidTr="005C12AF">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88A687D" w14:textId="77777777" w:rsidR="005C12AF" w:rsidRPr="00B16891" w:rsidRDefault="005C12AF" w:rsidP="005C12AF">
            <w:pPr>
              <w:spacing w:after="0"/>
              <w:rPr>
                <w:rFonts w:cs="Calibri"/>
              </w:rPr>
            </w:pPr>
            <w:r w:rsidRPr="00B16891">
              <w:rPr>
                <w:rFonts w:eastAsia="Arial" w:cs="Calibri"/>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0D77A9F" w14:textId="77777777" w:rsidR="005C12AF" w:rsidRPr="00B16891" w:rsidRDefault="005C12AF" w:rsidP="005C12AF">
            <w:pPr>
              <w:spacing w:after="0"/>
              <w:rPr>
                <w:rFonts w:cs="Calibri"/>
              </w:rPr>
            </w:pPr>
            <w:r w:rsidRPr="00B16891">
              <w:rPr>
                <w:rFonts w:eastAsia="Arial" w:cs="Calibri"/>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587FF39" w14:textId="77777777" w:rsidR="005C12AF" w:rsidRPr="00B16891" w:rsidRDefault="005C12AF" w:rsidP="005C12AF">
            <w:pPr>
              <w:spacing w:after="0"/>
              <w:rPr>
                <w:rFonts w:cs="Calibri"/>
              </w:rPr>
            </w:pPr>
            <w:r w:rsidRPr="00B16891">
              <w:rPr>
                <w:rFonts w:eastAsia="Arial" w:cs="Calibri"/>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D572943" w14:textId="77777777" w:rsidR="005C12AF" w:rsidRPr="00B16891" w:rsidRDefault="005C12AF" w:rsidP="005C12AF">
            <w:pPr>
              <w:spacing w:after="0"/>
              <w:rPr>
                <w:rFonts w:cs="Calibri"/>
              </w:rPr>
            </w:pPr>
            <w:r w:rsidRPr="00B16891">
              <w:rPr>
                <w:rFonts w:eastAsia="Arial" w:cs="Calibri"/>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3D6DD6A" w14:textId="77777777" w:rsidR="005C12AF" w:rsidRPr="00B16891" w:rsidRDefault="005C12AF" w:rsidP="005C12AF">
            <w:pPr>
              <w:spacing w:after="0"/>
              <w:rPr>
                <w:rFonts w:cs="Calibri"/>
              </w:rPr>
            </w:pPr>
            <w:r w:rsidRPr="00B16891">
              <w:rPr>
                <w:rFonts w:eastAsia="Arial" w:cs="Calibri"/>
                <w:color w:val="000000"/>
                <w:sz w:val="24"/>
              </w:rPr>
              <w:t>Last Used</w:t>
            </w:r>
          </w:p>
        </w:tc>
      </w:tr>
      <w:tr w:rsidR="00D57369" w:rsidRPr="00B16891" w14:paraId="5D41019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980657" w14:textId="4989D943" w:rsidR="00D57369" w:rsidRPr="00B16891" w:rsidRDefault="00D57369" w:rsidP="00D57369">
            <w:pPr>
              <w:rPr>
                <w:rFonts w:cs="Calibri"/>
                <w:sz w:val="16"/>
                <w:szCs w:val="16"/>
              </w:rPr>
            </w:pPr>
            <w:r>
              <w:rPr>
                <w:rFonts w:ascii="Arial" w:hAnsi="Arial" w:cs="Arial"/>
                <w:color w:val="000000"/>
                <w:sz w:val="16"/>
                <w:szCs w:val="16"/>
              </w:rPr>
              <w:t>BA/BS in biological science.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381A22" w14:textId="424264A8" w:rsidR="00D57369" w:rsidRPr="00B16891" w:rsidRDefault="00D57369" w:rsidP="00D5736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4F8515" w14:textId="77777777" w:rsidR="00D57369" w:rsidRPr="00B16891" w:rsidRDefault="00D57369" w:rsidP="00D5736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4B164B3" w14:textId="77777777" w:rsidR="00D57369" w:rsidRPr="00B16891" w:rsidRDefault="00D57369" w:rsidP="00D5736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70FA59" w14:textId="77777777" w:rsidR="00D57369" w:rsidRPr="00B16891" w:rsidRDefault="00D57369" w:rsidP="00D57369">
            <w:pPr>
              <w:spacing w:after="0"/>
              <w:rPr>
                <w:rFonts w:cs="Calibri"/>
              </w:rPr>
            </w:pPr>
          </w:p>
        </w:tc>
      </w:tr>
      <w:tr w:rsidR="00D57369" w:rsidRPr="00B16891" w14:paraId="7125FD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E624B1" w14:textId="4527140B" w:rsidR="00D57369" w:rsidRPr="00B16891" w:rsidRDefault="00D57369" w:rsidP="00D57369">
            <w:pPr>
              <w:rPr>
                <w:rFonts w:cs="Calibri"/>
                <w:sz w:val="16"/>
                <w:szCs w:val="16"/>
              </w:rPr>
            </w:pPr>
            <w:r>
              <w:rPr>
                <w:rFonts w:ascii="Arial" w:hAnsi="Arial" w:cs="Arial"/>
                <w:color w:val="000000"/>
                <w:sz w:val="16"/>
                <w:szCs w:val="16"/>
              </w:rPr>
              <w:t xml:space="preserve">NGS (Next Generation Sequencing) experience using an Illumina Instrument or a </w:t>
            </w:r>
            <w:proofErr w:type="spellStart"/>
            <w:r>
              <w:rPr>
                <w:rFonts w:ascii="Arial" w:hAnsi="Arial" w:cs="Arial"/>
                <w:color w:val="000000"/>
                <w:sz w:val="16"/>
                <w:szCs w:val="16"/>
              </w:rPr>
              <w:t>PacBIO</w:t>
            </w:r>
            <w:proofErr w:type="spellEnd"/>
            <w:r>
              <w:rPr>
                <w:rFonts w:ascii="Arial" w:hAnsi="Arial" w:cs="Arial"/>
                <w:color w:val="000000"/>
                <w:sz w:val="16"/>
                <w:szCs w:val="16"/>
              </w:rPr>
              <w:t xml:space="preserve"> instrument.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1A6E4C" w14:textId="26EEC3BA" w:rsidR="00D57369" w:rsidRPr="00B16891" w:rsidRDefault="00D57369" w:rsidP="00D5736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0624D7" w14:textId="105F18E1" w:rsidR="00D57369" w:rsidRPr="00B16891" w:rsidRDefault="00D57369" w:rsidP="00D5736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00DAB" w14:textId="77777777" w:rsidR="00D57369" w:rsidRPr="00B16891" w:rsidRDefault="00D57369" w:rsidP="00D5736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D9307D" w14:textId="77777777" w:rsidR="00D57369" w:rsidRPr="00B16891" w:rsidRDefault="00D57369" w:rsidP="00D57369">
            <w:pPr>
              <w:spacing w:after="0"/>
              <w:rPr>
                <w:rFonts w:cs="Calibri"/>
              </w:rPr>
            </w:pPr>
          </w:p>
        </w:tc>
      </w:tr>
      <w:tr w:rsidR="00D57369" w:rsidRPr="00B16891" w14:paraId="6075FB1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97387A1" w14:textId="5733B02E" w:rsidR="00D57369" w:rsidRPr="00B16891" w:rsidRDefault="00D57369" w:rsidP="00D57369">
            <w:pPr>
              <w:rPr>
                <w:rFonts w:cs="Calibri"/>
                <w:sz w:val="16"/>
                <w:szCs w:val="16"/>
              </w:rPr>
            </w:pPr>
            <w:r>
              <w:rPr>
                <w:rFonts w:ascii="Arial" w:hAnsi="Arial" w:cs="Arial"/>
                <w:color w:val="000000"/>
                <w:sz w:val="16"/>
                <w:szCs w:val="16"/>
              </w:rPr>
              <w:t>Extensive knowledge of the principles, theories and practices of microbiology and related sub- specialties;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2713B7" w14:textId="516B98DB" w:rsidR="00D57369" w:rsidRPr="00B16891" w:rsidRDefault="00D57369" w:rsidP="00D5736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2C205C" w14:textId="77777777" w:rsidR="00D57369" w:rsidRPr="00B16891" w:rsidRDefault="00D57369" w:rsidP="00D5736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5E22AD5" w14:textId="77777777" w:rsidR="00D57369" w:rsidRPr="00B16891" w:rsidRDefault="00D57369" w:rsidP="00D5736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921D2C" w14:textId="77777777" w:rsidR="00D57369" w:rsidRPr="00B16891" w:rsidRDefault="00D57369" w:rsidP="00D57369">
            <w:pPr>
              <w:spacing w:after="0"/>
              <w:rPr>
                <w:rFonts w:cs="Calibri"/>
              </w:rPr>
            </w:pPr>
          </w:p>
        </w:tc>
      </w:tr>
      <w:tr w:rsidR="00D57369" w:rsidRPr="00B16891" w14:paraId="5315F79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92FC1CF" w14:textId="0AA4653E" w:rsidR="00D57369" w:rsidRPr="00B16891" w:rsidRDefault="00D57369" w:rsidP="00D57369">
            <w:pPr>
              <w:rPr>
                <w:rFonts w:cs="Calibri"/>
                <w:sz w:val="16"/>
                <w:szCs w:val="16"/>
              </w:rPr>
            </w:pPr>
            <w:r>
              <w:rPr>
                <w:rFonts w:ascii="Arial" w:hAnsi="Arial" w:cs="Arial"/>
                <w:color w:val="000000"/>
                <w:sz w:val="16"/>
                <w:szCs w:val="16"/>
              </w:rPr>
              <w:t>Specialized knowledge of current scientific methods and testing procedures and the ability to apply them when seeking solutions to public health lab.</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2AEB1B" w14:textId="4A962258" w:rsidR="00D57369" w:rsidRPr="00B16891" w:rsidRDefault="00D57369" w:rsidP="00D5736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8A3A89" w14:textId="77777777" w:rsidR="00D57369" w:rsidRPr="00B16891" w:rsidRDefault="00D57369" w:rsidP="00D5736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F4576F" w14:textId="77777777" w:rsidR="00D57369" w:rsidRPr="00B16891" w:rsidRDefault="00D57369" w:rsidP="00D5736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CB29F7" w14:textId="77777777" w:rsidR="00D57369" w:rsidRPr="00B16891" w:rsidRDefault="00D57369" w:rsidP="00D57369">
            <w:pPr>
              <w:spacing w:after="0"/>
              <w:rPr>
                <w:rFonts w:cs="Calibri"/>
              </w:rPr>
            </w:pPr>
          </w:p>
        </w:tc>
      </w:tr>
      <w:tr w:rsidR="00D57369" w:rsidRPr="00B16891" w14:paraId="12AD58C5"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CC9513A" w14:textId="16424A41" w:rsidR="00D57369" w:rsidRPr="00B16891" w:rsidRDefault="00D57369" w:rsidP="00D57369">
            <w:pPr>
              <w:rPr>
                <w:rFonts w:cs="Calibri"/>
                <w:sz w:val="16"/>
                <w:szCs w:val="16"/>
              </w:rPr>
            </w:pPr>
            <w:r>
              <w:rPr>
                <w:rFonts w:ascii="Arial" w:hAnsi="Arial" w:cs="Arial"/>
                <w:color w:val="000000"/>
                <w:sz w:val="16"/>
                <w:szCs w:val="16"/>
              </w:rPr>
              <w:t xml:space="preserve">Specialized knowledge of/ability to use a full range of standard technical </w:t>
            </w:r>
            <w:proofErr w:type="gramStart"/>
            <w:r>
              <w:rPr>
                <w:rFonts w:ascii="Arial" w:hAnsi="Arial" w:cs="Arial"/>
                <w:color w:val="000000"/>
                <w:sz w:val="16"/>
                <w:szCs w:val="16"/>
              </w:rPr>
              <w:t>equip.,</w:t>
            </w:r>
            <w:proofErr w:type="gramEnd"/>
            <w:r>
              <w:rPr>
                <w:rFonts w:ascii="Arial" w:hAnsi="Arial" w:cs="Arial"/>
                <w:color w:val="000000"/>
                <w:sz w:val="16"/>
                <w:szCs w:val="16"/>
              </w:rPr>
              <w:t xml:space="preserve"> complex scientific apparatus, and automated techniques of analysis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3DD5F8" w14:textId="67946C0F" w:rsidR="00D57369" w:rsidRPr="00B16891" w:rsidRDefault="00D57369" w:rsidP="00D5736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4651E7" w14:textId="77777777" w:rsidR="00D57369" w:rsidRPr="00B16891" w:rsidRDefault="00D57369" w:rsidP="00D5736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C0D758" w14:textId="77777777" w:rsidR="00D57369" w:rsidRPr="00B16891" w:rsidRDefault="00D57369" w:rsidP="00D5736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122F4C" w14:textId="77777777" w:rsidR="00D57369" w:rsidRPr="00B16891" w:rsidRDefault="00D57369" w:rsidP="00D57369">
            <w:pPr>
              <w:spacing w:after="0"/>
              <w:rPr>
                <w:rFonts w:cs="Calibri"/>
              </w:rPr>
            </w:pPr>
          </w:p>
        </w:tc>
      </w:tr>
      <w:tr w:rsidR="00D57369" w:rsidRPr="00B16891" w14:paraId="1DDBA4A0"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332F19" w14:textId="2D6E516E" w:rsidR="00D57369" w:rsidRPr="00B16891" w:rsidRDefault="00D57369" w:rsidP="00D57369">
            <w:pPr>
              <w:rPr>
                <w:rFonts w:cs="Calibri"/>
                <w:sz w:val="16"/>
                <w:szCs w:val="16"/>
              </w:rPr>
            </w:pPr>
            <w:r>
              <w:rPr>
                <w:rFonts w:ascii="Arial" w:hAnsi="Arial" w:cs="Arial"/>
                <w:color w:val="000000"/>
                <w:sz w:val="16"/>
                <w:szCs w:val="16"/>
              </w:rPr>
              <w:t>Extensive knowledge of laboratory safety practices and principles;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9A28809" w14:textId="5838AE0C" w:rsidR="00D57369" w:rsidRPr="00B16891" w:rsidRDefault="00D57369" w:rsidP="00D5736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496C5B" w14:textId="77777777" w:rsidR="00D57369" w:rsidRPr="00B16891" w:rsidRDefault="00D57369" w:rsidP="00D5736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CEA38C" w14:textId="77777777" w:rsidR="00D57369" w:rsidRPr="00B16891" w:rsidRDefault="00D57369" w:rsidP="00D5736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64E616" w14:textId="77777777" w:rsidR="00D57369" w:rsidRPr="00B16891" w:rsidRDefault="00D57369" w:rsidP="00D57369">
            <w:pPr>
              <w:spacing w:after="0"/>
              <w:rPr>
                <w:rFonts w:cs="Calibri"/>
              </w:rPr>
            </w:pPr>
          </w:p>
        </w:tc>
      </w:tr>
      <w:tr w:rsidR="00D57369" w:rsidRPr="00B16891" w14:paraId="289948B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E473E4F" w14:textId="09D66FA7" w:rsidR="00D57369" w:rsidRPr="00B16891" w:rsidRDefault="00D57369" w:rsidP="00D57369">
            <w:pPr>
              <w:rPr>
                <w:rFonts w:cs="Calibri"/>
                <w:sz w:val="16"/>
                <w:szCs w:val="16"/>
              </w:rPr>
            </w:pPr>
            <w:r>
              <w:rPr>
                <w:rFonts w:ascii="Arial" w:hAnsi="Arial" w:cs="Arial"/>
                <w:color w:val="000000"/>
                <w:sz w:val="16"/>
                <w:szCs w:val="16"/>
              </w:rPr>
              <w:t>Aware of state and federal laws, rules, regulations, and policies concerning the program area (i.e. CLIA);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2E084E" w14:textId="6C9ECB82" w:rsidR="00D57369" w:rsidRPr="00B16891" w:rsidRDefault="00D57369" w:rsidP="00D5736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018D9A" w14:textId="77777777" w:rsidR="00D57369" w:rsidRPr="00B16891" w:rsidRDefault="00D57369" w:rsidP="00D5736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20AB1" w14:textId="77777777" w:rsidR="00D57369" w:rsidRPr="00B16891" w:rsidRDefault="00D57369" w:rsidP="00D5736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80CF30" w14:textId="77777777" w:rsidR="00D57369" w:rsidRPr="00B16891" w:rsidRDefault="00D57369" w:rsidP="00D57369">
            <w:pPr>
              <w:spacing w:after="0"/>
              <w:rPr>
                <w:rFonts w:cs="Calibri"/>
              </w:rPr>
            </w:pPr>
          </w:p>
        </w:tc>
      </w:tr>
      <w:tr w:rsidR="00D57369" w:rsidRPr="00B16891" w14:paraId="2DA91F5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B8694F5" w14:textId="3D012CF4" w:rsidR="00D57369" w:rsidRPr="00B16891" w:rsidRDefault="00D57369" w:rsidP="00D57369">
            <w:pPr>
              <w:rPr>
                <w:rFonts w:cs="Calibri"/>
                <w:sz w:val="16"/>
                <w:szCs w:val="16"/>
              </w:rPr>
            </w:pPr>
            <w:r>
              <w:rPr>
                <w:rFonts w:ascii="Arial" w:hAnsi="Arial" w:cs="Arial"/>
                <w:color w:val="000000"/>
                <w:sz w:val="16"/>
                <w:szCs w:val="16"/>
              </w:rPr>
              <w:t>Ability to effectively communicate technical information both verbally and in writing and maintain productive working relationships;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0D28A3" w14:textId="6875B705" w:rsidR="00D57369" w:rsidRPr="00B16891" w:rsidRDefault="00D57369" w:rsidP="00D5736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DCC072" w14:textId="77777777" w:rsidR="00D57369" w:rsidRPr="00B16891" w:rsidRDefault="00D57369" w:rsidP="00D5736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CF96FB" w14:textId="77777777" w:rsidR="00D57369" w:rsidRPr="00B16891" w:rsidRDefault="00D57369" w:rsidP="00D5736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DDFCC30" w14:textId="77777777" w:rsidR="00D57369" w:rsidRPr="00B16891" w:rsidRDefault="00D57369" w:rsidP="00D57369">
            <w:pPr>
              <w:spacing w:after="0"/>
              <w:rPr>
                <w:rFonts w:cs="Calibri"/>
              </w:rPr>
            </w:pPr>
          </w:p>
        </w:tc>
      </w:tr>
      <w:tr w:rsidR="00D57369" w:rsidRPr="00B16891" w14:paraId="168CFDC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23EE2C" w14:textId="6A683649" w:rsidR="00D57369" w:rsidRPr="00B16891" w:rsidRDefault="00D57369" w:rsidP="00D57369">
            <w:pPr>
              <w:rPr>
                <w:rFonts w:cs="Calibri"/>
                <w:sz w:val="16"/>
                <w:szCs w:val="16"/>
              </w:rPr>
            </w:pPr>
            <w:r>
              <w:rPr>
                <w:rFonts w:ascii="Arial" w:hAnsi="Arial" w:cs="Arial"/>
                <w:color w:val="000000"/>
                <w:sz w:val="16"/>
                <w:szCs w:val="16"/>
              </w:rPr>
              <w:lastRenderedPageBreak/>
              <w:t xml:space="preserve">Ability </w:t>
            </w:r>
            <w:proofErr w:type="gramStart"/>
            <w:r>
              <w:rPr>
                <w:rFonts w:ascii="Arial" w:hAnsi="Arial" w:cs="Arial"/>
                <w:color w:val="000000"/>
                <w:sz w:val="16"/>
                <w:szCs w:val="16"/>
              </w:rPr>
              <w:t>to satisfactorily</w:t>
            </w:r>
            <w:proofErr w:type="gramEnd"/>
            <w:r>
              <w:rPr>
                <w:rFonts w:ascii="Arial" w:hAnsi="Arial" w:cs="Arial"/>
                <w:color w:val="000000"/>
                <w:sz w:val="16"/>
                <w:szCs w:val="16"/>
              </w:rPr>
              <w:t xml:space="preserve"> participate in proficiency testing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74F636" w14:textId="444DF659" w:rsidR="00D57369" w:rsidRPr="00B16891" w:rsidRDefault="00D57369" w:rsidP="00D5736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716427F" w14:textId="77777777" w:rsidR="00D57369" w:rsidRPr="00B16891" w:rsidRDefault="00D57369" w:rsidP="00D5736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01C38C" w14:textId="77777777" w:rsidR="00D57369" w:rsidRPr="00B16891" w:rsidRDefault="00D57369" w:rsidP="00D5736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AB7C1A8" w14:textId="77777777" w:rsidR="00D57369" w:rsidRPr="00B16891" w:rsidRDefault="00D57369" w:rsidP="00D57369">
            <w:pPr>
              <w:spacing w:after="0"/>
              <w:rPr>
                <w:rFonts w:cs="Calibri"/>
              </w:rPr>
            </w:pPr>
          </w:p>
        </w:tc>
      </w:tr>
      <w:tr w:rsidR="00D57369" w:rsidRPr="00B16891" w14:paraId="266E6AB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F1B562" w14:textId="0F828B8F" w:rsidR="00D57369" w:rsidRPr="00B16891" w:rsidRDefault="00D57369" w:rsidP="00D57369">
            <w:pPr>
              <w:rPr>
                <w:rFonts w:cs="Calibri"/>
                <w:sz w:val="16"/>
                <w:szCs w:val="16"/>
              </w:rPr>
            </w:pPr>
            <w:r>
              <w:rPr>
                <w:rFonts w:ascii="Arial" w:hAnsi="Arial" w:cs="Arial"/>
                <w:color w:val="000000"/>
                <w:sz w:val="16"/>
                <w:szCs w:val="16"/>
              </w:rPr>
              <w:t>Ability to compile, analyze, evaluate, and prepare laboratory reports.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C83983" w14:textId="49CF4F8C" w:rsidR="00D57369" w:rsidRPr="00B16891" w:rsidRDefault="00D57369" w:rsidP="00D5736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52FFF4" w14:textId="77777777" w:rsidR="00D57369" w:rsidRPr="00B16891" w:rsidRDefault="00D57369" w:rsidP="00D5736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F31F14E" w14:textId="77777777" w:rsidR="00D57369" w:rsidRPr="00B16891" w:rsidRDefault="00D57369" w:rsidP="00D5736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0329FC" w14:textId="77777777" w:rsidR="00D57369" w:rsidRPr="00B16891" w:rsidRDefault="00D57369" w:rsidP="00D57369">
            <w:pPr>
              <w:spacing w:after="0"/>
              <w:rPr>
                <w:rFonts w:cs="Calibri"/>
              </w:rPr>
            </w:pPr>
          </w:p>
        </w:tc>
      </w:tr>
      <w:tr w:rsidR="00D57369" w:rsidRPr="00B16891" w14:paraId="6DAC53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008A80" w14:textId="6D3878C0" w:rsidR="00D57369" w:rsidRPr="00B16891" w:rsidRDefault="00D57369" w:rsidP="00D57369">
            <w:pPr>
              <w:rPr>
                <w:rFonts w:cs="Calibri"/>
                <w:sz w:val="16"/>
                <w:szCs w:val="16"/>
              </w:rPr>
            </w:pPr>
            <w:r>
              <w:rPr>
                <w:rFonts w:ascii="Arial" w:hAnsi="Arial" w:cs="Arial"/>
                <w:color w:val="000000"/>
                <w:sz w:val="16"/>
                <w:szCs w:val="16"/>
              </w:rPr>
              <w:t>2 years of high complexity laboratory experience as testing personnel, w/exp. providing oversight of daily performance of high complex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E4E28" w14:textId="23B5CBFB" w:rsidR="00D57369" w:rsidRPr="00B16891" w:rsidRDefault="00D57369" w:rsidP="00D57369">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991F88" w14:textId="77777777" w:rsidR="00D57369" w:rsidRPr="00B16891" w:rsidRDefault="00D57369" w:rsidP="00D57369">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B9DCB" w14:textId="77777777" w:rsidR="00D57369" w:rsidRPr="00B16891" w:rsidRDefault="00D57369" w:rsidP="00D5736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C1321C" w14:textId="77777777" w:rsidR="00D57369" w:rsidRPr="00B16891" w:rsidRDefault="00D57369" w:rsidP="00D57369">
            <w:pPr>
              <w:spacing w:after="0"/>
              <w:rPr>
                <w:rFonts w:cs="Calibri"/>
              </w:rPr>
            </w:pPr>
          </w:p>
        </w:tc>
      </w:tr>
    </w:tbl>
    <w:p w14:paraId="0704D059" w14:textId="77777777" w:rsidR="005C12AF" w:rsidRDefault="005C12AF" w:rsidP="004F7E25">
      <w:pPr>
        <w:rPr>
          <w:rFonts w:ascii="Verdana" w:hAnsi="Verdana"/>
          <w:sz w:val="20"/>
          <w:szCs w:val="20"/>
        </w:rPr>
      </w:pPr>
    </w:p>
    <w:p w14:paraId="5EB9A74B"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1353D498"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20F97B9" w14:textId="77777777" w:rsidR="009F0C70" w:rsidRDefault="009F0C70" w:rsidP="009F0C70">
      <w:pPr>
        <w:pStyle w:val="ContractText"/>
        <w:spacing w:after="0" w:line="240" w:lineRule="auto"/>
        <w:ind w:firstLine="0"/>
        <w:jc w:val="left"/>
        <w:rPr>
          <w:rFonts w:ascii="Verdana" w:hAnsi="Verdana"/>
          <w:b/>
          <w:bCs/>
          <w:sz w:val="20"/>
          <w:szCs w:val="20"/>
        </w:rPr>
      </w:pPr>
    </w:p>
    <w:p w14:paraId="5534981D" w14:textId="184EEB07" w:rsidR="009F0C70" w:rsidRDefault="00D57369" w:rsidP="009F0C70">
      <w:pPr>
        <w:spacing w:after="0" w:line="240" w:lineRule="auto"/>
        <w:rPr>
          <w:rFonts w:ascii="Verdana" w:hAnsi="Verdana"/>
          <w:sz w:val="20"/>
          <w:szCs w:val="20"/>
        </w:rPr>
      </w:pPr>
      <w:r w:rsidRPr="00D57369">
        <w:rPr>
          <w:rFonts w:ascii="Verdana" w:hAnsi="Verdana"/>
          <w:sz w:val="20"/>
          <w:szCs w:val="20"/>
        </w:rPr>
        <w:t>IN-DOH-NGS Specialist (795460)</w:t>
      </w:r>
    </w:p>
    <w:p w14:paraId="28D96ACA" w14:textId="77777777" w:rsidR="00D57369" w:rsidRDefault="00D57369" w:rsidP="009F0C70">
      <w:pPr>
        <w:spacing w:after="0" w:line="240" w:lineRule="auto"/>
        <w:rPr>
          <w:rFonts w:ascii="Verdana" w:hAnsi="Verdana"/>
          <w:sz w:val="20"/>
          <w:szCs w:val="20"/>
        </w:rPr>
      </w:pPr>
    </w:p>
    <w:p w14:paraId="5DBC68E0"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20103923"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96CAC70"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proofErr w:type="gramStart"/>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proofErr w:type="gramEnd"/>
      <w:r w:rsidRPr="009F0C70">
        <w:rPr>
          <w:rFonts w:ascii="Verdana" w:hAnsi="Verdana"/>
          <w:b/>
          <w:bCs/>
          <w:sz w:val="20"/>
          <w:szCs w:val="20"/>
          <w:highlight w:val="yellow"/>
        </w:rPr>
        <w:t>____</w:t>
      </w:r>
      <w:r w:rsidRPr="009F0C70">
        <w:rPr>
          <w:rFonts w:ascii="Verdana" w:hAnsi="Verdana"/>
          <w:b/>
          <w:bCs/>
          <w:sz w:val="20"/>
          <w:szCs w:val="20"/>
        </w:rPr>
        <w:t>/hour</w:t>
      </w:r>
    </w:p>
    <w:p w14:paraId="49200B6B"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6D62F3B1"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082BB5C1" w14:textId="77777777" w:rsidR="00936214" w:rsidRDefault="00936214" w:rsidP="00936214">
      <w:pPr>
        <w:pStyle w:val="ContractText"/>
        <w:spacing w:after="0" w:line="240" w:lineRule="auto"/>
        <w:ind w:firstLine="0"/>
        <w:jc w:val="left"/>
        <w:rPr>
          <w:rFonts w:ascii="Verdana" w:hAnsi="Verdana"/>
          <w:b/>
          <w:bCs/>
          <w:sz w:val="20"/>
          <w:szCs w:val="20"/>
        </w:rPr>
      </w:pPr>
    </w:p>
    <w:p w14:paraId="0FE868AF"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proofErr w:type="gramStart"/>
      <w:r>
        <w:rPr>
          <w:rFonts w:ascii="Verdana" w:hAnsi="Verdana"/>
          <w:b/>
          <w:bCs/>
          <w:sz w:val="20"/>
          <w:szCs w:val="20"/>
        </w:rPr>
        <w:t>:</w:t>
      </w:r>
      <w:r w:rsidRPr="00441B7C">
        <w:rPr>
          <w:rFonts w:ascii="Verdana" w:hAnsi="Verdana"/>
          <w:b/>
          <w:bCs/>
          <w:sz w:val="20"/>
          <w:szCs w:val="20"/>
        </w:rPr>
        <w:t xml:space="preserve">  </w:t>
      </w:r>
      <w:r w:rsidRPr="00441B7C">
        <w:rPr>
          <w:rFonts w:ascii="Verdana" w:hAnsi="Verdana"/>
          <w:b/>
          <w:bCs/>
          <w:sz w:val="20"/>
          <w:szCs w:val="20"/>
          <w:highlight w:val="yellow"/>
        </w:rPr>
        <w:t>_</w:t>
      </w:r>
      <w:proofErr w:type="gramEnd"/>
      <w:r w:rsidRPr="00441B7C">
        <w:rPr>
          <w:rFonts w:ascii="Verdana" w:hAnsi="Verdana"/>
          <w:b/>
          <w:bCs/>
          <w:sz w:val="20"/>
          <w:szCs w:val="20"/>
          <w:highlight w:val="yellow"/>
        </w:rPr>
        <w:t>_____</w:t>
      </w:r>
    </w:p>
    <w:p w14:paraId="6204C48F"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6BF58A9F" w14:textId="77777777" w:rsidR="009F0C70" w:rsidRDefault="009F0C70" w:rsidP="009F0C70">
      <w:pPr>
        <w:pStyle w:val="ContractText"/>
        <w:spacing w:after="0" w:line="240" w:lineRule="auto"/>
        <w:ind w:firstLine="0"/>
        <w:jc w:val="left"/>
        <w:rPr>
          <w:rFonts w:ascii="Verdana" w:hAnsi="Verdana"/>
          <w:b/>
          <w:bCs/>
          <w:sz w:val="20"/>
          <w:szCs w:val="20"/>
        </w:rPr>
      </w:pPr>
    </w:p>
    <w:p w14:paraId="45D3EC73"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6E22C6D3"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231819">
    <w:abstractNumId w:val="0"/>
  </w:num>
  <w:num w:numId="2" w16cid:durableId="45687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6EB2"/>
    <w:rsid w:val="00101100"/>
    <w:rsid w:val="001150AE"/>
    <w:rsid w:val="001434D7"/>
    <w:rsid w:val="00174883"/>
    <w:rsid w:val="0019745A"/>
    <w:rsid w:val="00272374"/>
    <w:rsid w:val="00373177"/>
    <w:rsid w:val="003F0B19"/>
    <w:rsid w:val="0047440E"/>
    <w:rsid w:val="0049345C"/>
    <w:rsid w:val="004F621C"/>
    <w:rsid w:val="004F7E25"/>
    <w:rsid w:val="00532ABE"/>
    <w:rsid w:val="0056639B"/>
    <w:rsid w:val="0059548E"/>
    <w:rsid w:val="005C12AF"/>
    <w:rsid w:val="005F114B"/>
    <w:rsid w:val="00600A8E"/>
    <w:rsid w:val="00602F86"/>
    <w:rsid w:val="006279B3"/>
    <w:rsid w:val="006A73F4"/>
    <w:rsid w:val="006C39BB"/>
    <w:rsid w:val="007438ED"/>
    <w:rsid w:val="007665D9"/>
    <w:rsid w:val="007B401B"/>
    <w:rsid w:val="007E4A76"/>
    <w:rsid w:val="008547B8"/>
    <w:rsid w:val="008A059F"/>
    <w:rsid w:val="008A4C40"/>
    <w:rsid w:val="00905D3A"/>
    <w:rsid w:val="00936214"/>
    <w:rsid w:val="009F0C70"/>
    <w:rsid w:val="00A2020A"/>
    <w:rsid w:val="00A22E20"/>
    <w:rsid w:val="00B316E7"/>
    <w:rsid w:val="00BB6472"/>
    <w:rsid w:val="00BF6EC4"/>
    <w:rsid w:val="00C16CE8"/>
    <w:rsid w:val="00CE1E0E"/>
    <w:rsid w:val="00D57369"/>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B17D"/>
  <w15:chartTrackingRefBased/>
  <w15:docId w15:val="{155C3658-5398-4688-BBD5-1248FC48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4E6B5-ED37-4B61-B6AF-7A17E92BCC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2026-02-16T19:12:00Z</dcterms:created>
  <dcterms:modified xsi:type="dcterms:W3CDTF">2026-02-16T19:12:00Z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