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9787977" w14:textId="77777777" w:rsidR="001B0784" w:rsidRPr="001B0784" w:rsidRDefault="001B0784" w:rsidP="001B0784">
      <w:pPr>
        <w:shd w:val="clear" w:color="auto" w:fill="FFFFFF"/>
        <w:spacing w:before="0" w:after="0"/>
        <w:rPr>
          <w:rFonts w:ascii="Arial" w:eastAsia="Arial" w:hAnsi="Arial" w:cs="Arial"/>
          <w:color w:val="000000"/>
          <w:sz w:val="24"/>
        </w:rPr>
      </w:pPr>
      <w:r w:rsidRPr="001B0784">
        <w:rPr>
          <w:rFonts w:ascii="Arial" w:eastAsia="Arial" w:hAnsi="Arial" w:cs="Arial"/>
          <w:color w:val="000000"/>
          <w:sz w:val="24"/>
        </w:rPr>
        <w:t>EHR Helpdesk Analyst 1st Shift (791862)</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220718C9" w14:textId="77777777" w:rsidR="001B0784" w:rsidRPr="001B0784" w:rsidRDefault="001B0784" w:rsidP="001B0784">
      <w:pPr>
        <w:rPr>
          <w:rFonts w:ascii="Arial" w:eastAsia="Arial" w:hAnsi="Arial" w:cs="Arial"/>
          <w:color w:val="000000"/>
          <w:sz w:val="24"/>
        </w:rPr>
      </w:pPr>
      <w:r w:rsidRPr="001B0784">
        <w:rPr>
          <w:rFonts w:ascii="Arial" w:eastAsia="Arial" w:hAnsi="Arial" w:cs="Arial"/>
          <w:color w:val="000000"/>
          <w:sz w:val="24"/>
        </w:rPr>
        <w:t>EHR Helpdesk Analyst 1st Shift (791862)</w:t>
      </w:r>
    </w:p>
    <w:p w14:paraId="3D924618" w14:textId="63738F6F"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C7DCE" w14:textId="77777777" w:rsidR="007F134A" w:rsidRDefault="007F134A" w:rsidP="00FD6E23">
      <w:pPr>
        <w:spacing w:before="0" w:after="0"/>
      </w:pPr>
      <w:r>
        <w:separator/>
      </w:r>
    </w:p>
  </w:endnote>
  <w:endnote w:type="continuationSeparator" w:id="0">
    <w:p w14:paraId="3AD450EB" w14:textId="77777777" w:rsidR="007F134A" w:rsidRDefault="007F134A"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6556" w14:textId="77777777" w:rsidR="007F134A" w:rsidRDefault="007F134A" w:rsidP="00FD6E23">
      <w:pPr>
        <w:spacing w:before="0" w:after="0"/>
      </w:pPr>
      <w:r>
        <w:separator/>
      </w:r>
    </w:p>
  </w:footnote>
  <w:footnote w:type="continuationSeparator" w:id="0">
    <w:p w14:paraId="2103497F" w14:textId="77777777" w:rsidR="007F134A" w:rsidRDefault="007F134A"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41606"/>
    <w:rsid w:val="00054D1E"/>
    <w:rsid w:val="000551D3"/>
    <w:rsid w:val="00055B54"/>
    <w:rsid w:val="00076EB9"/>
    <w:rsid w:val="00092B25"/>
    <w:rsid w:val="000949A3"/>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0784"/>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2F8A"/>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7F134A"/>
    <w:rsid w:val="00801193"/>
    <w:rsid w:val="0080181E"/>
    <w:rsid w:val="0080529E"/>
    <w:rsid w:val="00810E75"/>
    <w:rsid w:val="00811BB2"/>
    <w:rsid w:val="0081433D"/>
    <w:rsid w:val="00821C76"/>
    <w:rsid w:val="00822D96"/>
    <w:rsid w:val="008322E1"/>
    <w:rsid w:val="00845D1E"/>
    <w:rsid w:val="00847C98"/>
    <w:rsid w:val="0085152F"/>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BF1549"/>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2026-01-22T12:27:00Z</dcterms:created>
  <dcterms:modified xsi:type="dcterms:W3CDTF">2026-01-22T12:27:00Z</dcterms:modified>
</cp:coreProperties>
</file>