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DBF0" w14:textId="77777777" w:rsidR="00000000" w:rsidRDefault="009035EC">
      <w:pPr>
        <w:pageBreakBefore/>
        <w:divId w:val="2111394718"/>
        <w:rPr>
          <w:rFonts w:eastAsia="Times New Roman"/>
        </w:rPr>
      </w:pPr>
      <w:r>
        <w:rPr>
          <w:rFonts w:eastAsia="Times New Roman"/>
        </w:rPr>
        <w:t> </w:t>
      </w:r>
    </w:p>
    <w:p w14:paraId="517E4859" w14:textId="77777777" w:rsidR="00000000" w:rsidRDefault="009035EC">
      <w:pPr>
        <w:jc w:val="center"/>
        <w:divId w:val="2124837241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4AA6714" w14:textId="77777777" w:rsidR="00000000" w:rsidRDefault="009035EC">
      <w:pPr>
        <w:divId w:val="212483724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7EFC8CAD" w14:textId="77777777">
        <w:trPr>
          <w:divId w:val="7419508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167EC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C93BE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0ABA7A86" w14:textId="77777777">
        <w:trPr>
          <w:divId w:val="7419508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DD2F1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23866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</w:t>
            </w:r>
            <w:r>
              <w:rPr>
                <w:rFonts w:ascii="Arial" w:eastAsia="Times New Roman" w:hAnsi="Arial" w:cs="Arial"/>
              </w:rPr>
              <w:t>ons/Software Development</w:t>
            </w:r>
          </w:p>
        </w:tc>
      </w:tr>
    </w:tbl>
    <w:p w14:paraId="2EFB1583" w14:textId="77777777" w:rsidR="00000000" w:rsidRDefault="009035EC">
      <w:pPr>
        <w:divId w:val="2124837241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00091E3" w14:textId="77777777">
        <w:trPr>
          <w:divId w:val="2124837241"/>
          <w:cantSplit/>
        </w:trPr>
        <w:tc>
          <w:tcPr>
            <w:tcW w:w="3150" w:type="dxa"/>
            <w:hideMark/>
          </w:tcPr>
          <w:p w14:paraId="71750A38" w14:textId="77777777" w:rsidR="00000000" w:rsidRDefault="009035EC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3215F90F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A6DCC7" w14:textId="77777777">
        <w:trPr>
          <w:divId w:val="2124837241"/>
          <w:trHeight w:val="197"/>
        </w:trPr>
        <w:tc>
          <w:tcPr>
            <w:tcW w:w="3150" w:type="dxa"/>
            <w:hideMark/>
          </w:tcPr>
          <w:p w14:paraId="00E9785A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AC1BB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70FE2E9" w14:textId="77777777">
        <w:trPr>
          <w:divId w:val="2124837241"/>
        </w:trPr>
        <w:tc>
          <w:tcPr>
            <w:tcW w:w="3150" w:type="dxa"/>
            <w:hideMark/>
          </w:tcPr>
          <w:p w14:paraId="0670AC54" w14:textId="77777777" w:rsidR="00000000" w:rsidRDefault="009035EC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FCF49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0676D2" w14:textId="77777777">
        <w:trPr>
          <w:divId w:val="2124837241"/>
        </w:trPr>
        <w:tc>
          <w:tcPr>
            <w:tcW w:w="4680" w:type="dxa"/>
            <w:gridSpan w:val="2"/>
          </w:tcPr>
          <w:p w14:paraId="4780D1BF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3FB62B5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6C8FB5" w14:textId="77777777">
        <w:trPr>
          <w:divId w:val="2124837241"/>
        </w:trPr>
        <w:tc>
          <w:tcPr>
            <w:tcW w:w="4680" w:type="dxa"/>
            <w:gridSpan w:val="2"/>
            <w:hideMark/>
          </w:tcPr>
          <w:p w14:paraId="6909318D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0BED135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3AB6C7" w14:textId="77777777">
        <w:trPr>
          <w:divId w:val="2124837241"/>
        </w:trPr>
        <w:tc>
          <w:tcPr>
            <w:tcW w:w="3150" w:type="dxa"/>
            <w:hideMark/>
          </w:tcPr>
          <w:p w14:paraId="06D1E81A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1DCA7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CBEF56" w14:textId="77777777">
        <w:trPr>
          <w:divId w:val="2124837241"/>
        </w:trPr>
        <w:tc>
          <w:tcPr>
            <w:tcW w:w="5580" w:type="dxa"/>
            <w:gridSpan w:val="3"/>
            <w:hideMark/>
          </w:tcPr>
          <w:p w14:paraId="5482CE67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393524A7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8A999D3" w14:textId="77777777" w:rsidR="00000000" w:rsidRDefault="009035EC">
      <w:pPr>
        <w:divId w:val="21248372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8C54A22" w14:textId="77777777">
        <w:trPr>
          <w:divId w:val="21248372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7EF67D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C2F426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1D2E5F" w14:textId="77777777" w:rsidR="00000000" w:rsidRDefault="009035E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88C0CF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E49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5BE60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3B9CB81" w14:textId="77777777" w:rsidR="00000000" w:rsidRDefault="009035EC">
      <w:pPr>
        <w:divId w:val="21248372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F0F5958" w14:textId="77777777">
        <w:trPr>
          <w:divId w:val="21248372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C0BC7A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0B5908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635109" w14:textId="77777777" w:rsidR="00000000" w:rsidRDefault="009035E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28AAE6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1139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E7F1E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AE36EB1" w14:textId="77777777" w:rsidR="00000000" w:rsidRDefault="009035EC">
      <w:pPr>
        <w:divId w:val="212483724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0C5A286" w14:textId="77777777">
        <w:trPr>
          <w:divId w:val="2124837241"/>
          <w:cantSplit/>
        </w:trPr>
        <w:tc>
          <w:tcPr>
            <w:tcW w:w="3150" w:type="dxa"/>
            <w:hideMark/>
          </w:tcPr>
          <w:p w14:paraId="421A6187" w14:textId="77777777" w:rsidR="00000000" w:rsidRDefault="009035EC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91C6119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2FDE1D" w14:textId="77777777">
        <w:trPr>
          <w:divId w:val="2124837241"/>
          <w:trHeight w:val="197"/>
        </w:trPr>
        <w:tc>
          <w:tcPr>
            <w:tcW w:w="3150" w:type="dxa"/>
            <w:hideMark/>
          </w:tcPr>
          <w:p w14:paraId="58F8A91F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CFE2D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F5C255" w14:textId="77777777">
        <w:trPr>
          <w:divId w:val="2124837241"/>
        </w:trPr>
        <w:tc>
          <w:tcPr>
            <w:tcW w:w="3150" w:type="dxa"/>
            <w:hideMark/>
          </w:tcPr>
          <w:p w14:paraId="0B68C93E" w14:textId="77777777" w:rsidR="00000000" w:rsidRDefault="009035EC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D06AC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E7BA85" w14:textId="77777777">
        <w:trPr>
          <w:divId w:val="2124837241"/>
        </w:trPr>
        <w:tc>
          <w:tcPr>
            <w:tcW w:w="4680" w:type="dxa"/>
            <w:gridSpan w:val="2"/>
          </w:tcPr>
          <w:p w14:paraId="352D2C84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111A4B0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E03460" w14:textId="77777777">
        <w:trPr>
          <w:divId w:val="2124837241"/>
        </w:trPr>
        <w:tc>
          <w:tcPr>
            <w:tcW w:w="4680" w:type="dxa"/>
            <w:gridSpan w:val="2"/>
            <w:hideMark/>
          </w:tcPr>
          <w:p w14:paraId="20EB5E34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089BB39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EDB532" w14:textId="77777777">
        <w:trPr>
          <w:divId w:val="2124837241"/>
        </w:trPr>
        <w:tc>
          <w:tcPr>
            <w:tcW w:w="3150" w:type="dxa"/>
            <w:hideMark/>
          </w:tcPr>
          <w:p w14:paraId="3A462955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C7ABF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C1681E" w14:textId="77777777">
        <w:trPr>
          <w:divId w:val="2124837241"/>
        </w:trPr>
        <w:tc>
          <w:tcPr>
            <w:tcW w:w="5580" w:type="dxa"/>
            <w:gridSpan w:val="3"/>
            <w:hideMark/>
          </w:tcPr>
          <w:p w14:paraId="314D27C4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7FB538E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9C438B7" w14:textId="77777777" w:rsidR="00000000" w:rsidRDefault="009035EC">
      <w:pPr>
        <w:divId w:val="2124837241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29A67AA" w14:textId="77777777">
        <w:trPr>
          <w:divId w:val="21248372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C09B06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080726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073212" w14:textId="77777777" w:rsidR="00000000" w:rsidRDefault="009035E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189A5B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6948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1A8ED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88796E2" w14:textId="77777777" w:rsidR="00000000" w:rsidRDefault="009035EC">
      <w:pPr>
        <w:divId w:val="21248372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7F005B7" w14:textId="77777777">
        <w:trPr>
          <w:divId w:val="21248372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B449CD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7FEDF3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8711F" w14:textId="77777777" w:rsidR="00000000" w:rsidRDefault="009035E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78970B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403D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82354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E17F9CC" w14:textId="77777777" w:rsidR="00000000" w:rsidRDefault="009035EC">
      <w:pPr>
        <w:divId w:val="212483724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C005050" w14:textId="77777777">
        <w:trPr>
          <w:divId w:val="2124837241"/>
          <w:cantSplit/>
        </w:trPr>
        <w:tc>
          <w:tcPr>
            <w:tcW w:w="3150" w:type="dxa"/>
            <w:hideMark/>
          </w:tcPr>
          <w:p w14:paraId="28D6E96B" w14:textId="77777777" w:rsidR="00000000" w:rsidRDefault="009035EC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7C56D56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CA3267" w14:textId="77777777">
        <w:trPr>
          <w:divId w:val="2124837241"/>
          <w:trHeight w:val="197"/>
        </w:trPr>
        <w:tc>
          <w:tcPr>
            <w:tcW w:w="3150" w:type="dxa"/>
            <w:hideMark/>
          </w:tcPr>
          <w:p w14:paraId="4315DF42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2CAC8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77B467" w14:textId="77777777">
        <w:trPr>
          <w:divId w:val="2124837241"/>
        </w:trPr>
        <w:tc>
          <w:tcPr>
            <w:tcW w:w="3150" w:type="dxa"/>
            <w:hideMark/>
          </w:tcPr>
          <w:p w14:paraId="15FC416F" w14:textId="77777777" w:rsidR="00000000" w:rsidRDefault="009035EC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6F2A7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EF5453" w14:textId="77777777">
        <w:trPr>
          <w:divId w:val="2124837241"/>
        </w:trPr>
        <w:tc>
          <w:tcPr>
            <w:tcW w:w="4680" w:type="dxa"/>
            <w:gridSpan w:val="2"/>
          </w:tcPr>
          <w:p w14:paraId="0450B50E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73E8133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B00161" w14:textId="77777777">
        <w:trPr>
          <w:divId w:val="2124837241"/>
        </w:trPr>
        <w:tc>
          <w:tcPr>
            <w:tcW w:w="4680" w:type="dxa"/>
            <w:gridSpan w:val="2"/>
            <w:hideMark/>
          </w:tcPr>
          <w:p w14:paraId="2F82C2FA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67ECDF5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A6C5E8" w14:textId="77777777">
        <w:trPr>
          <w:divId w:val="2124837241"/>
        </w:trPr>
        <w:tc>
          <w:tcPr>
            <w:tcW w:w="3150" w:type="dxa"/>
            <w:hideMark/>
          </w:tcPr>
          <w:p w14:paraId="4031A3C1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401D3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12ACE4" w14:textId="77777777">
        <w:trPr>
          <w:divId w:val="2124837241"/>
        </w:trPr>
        <w:tc>
          <w:tcPr>
            <w:tcW w:w="5580" w:type="dxa"/>
            <w:gridSpan w:val="3"/>
            <w:hideMark/>
          </w:tcPr>
          <w:p w14:paraId="57032F58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303C298C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A7F4FD0" w14:textId="77777777" w:rsidR="00000000" w:rsidRDefault="009035EC">
      <w:pPr>
        <w:divId w:val="21248372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3C35FD8" w14:textId="77777777">
        <w:trPr>
          <w:divId w:val="21248372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25C61D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2E216D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C512BC" w14:textId="77777777" w:rsidR="00000000" w:rsidRDefault="009035E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6CA2B8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4BC7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6F074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940A2CE" w14:textId="77777777" w:rsidR="00000000" w:rsidRDefault="009035EC">
      <w:pPr>
        <w:divId w:val="21248372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389E9E7" w14:textId="77777777">
        <w:trPr>
          <w:divId w:val="21248372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B2A1A9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F0AEA8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6929D7" w14:textId="77777777" w:rsidR="00000000" w:rsidRDefault="009035E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76E987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EABD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F1086" w14:textId="77777777" w:rsidR="00000000" w:rsidRDefault="009035EC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CDF1B43" w14:textId="77777777" w:rsidR="00000000" w:rsidRDefault="009035EC">
      <w:pPr>
        <w:pStyle w:val="PlainText"/>
        <w:divId w:val="2025353844"/>
        <w:rPr>
          <w:rFonts w:ascii="Arial" w:hAnsi="Arial" w:cs="Arial"/>
        </w:rPr>
      </w:pPr>
    </w:p>
    <w:p w14:paraId="362592BC" w14:textId="77777777" w:rsidR="00000000" w:rsidRDefault="009035EC">
      <w:pPr>
        <w:pStyle w:val="PlainText"/>
        <w:jc w:val="both"/>
        <w:divId w:val="20253538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5A7B1561" w14:textId="77777777" w:rsidR="00000000" w:rsidRDefault="009035EC">
      <w:pPr>
        <w:pStyle w:val="PlainText"/>
        <w:jc w:val="both"/>
        <w:divId w:val="2025353844"/>
        <w:rPr>
          <w:rFonts w:ascii="Arial" w:hAnsi="Arial" w:cs="Arial"/>
          <w:b/>
          <w:sz w:val="22"/>
          <w:szCs w:val="22"/>
        </w:rPr>
      </w:pPr>
    </w:p>
    <w:p w14:paraId="3EF01756" w14:textId="77777777" w:rsidR="00000000" w:rsidRDefault="009035EC">
      <w:pPr>
        <w:pageBreakBefore/>
        <w:divId w:val="178633915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BBC03B4" w14:textId="77777777" w:rsidR="00000000" w:rsidRDefault="009035EC">
      <w:pPr>
        <w:jc w:val="center"/>
        <w:divId w:val="1534347474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16E6D27B" w14:textId="77777777" w:rsidR="00000000" w:rsidRDefault="009035EC">
      <w:pPr>
        <w:divId w:val="153434747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6CCF9679" w14:textId="77777777">
        <w:trPr>
          <w:divId w:val="13107453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5741A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3E4DC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52AAA6DC" w14:textId="77777777">
        <w:trPr>
          <w:divId w:val="13107453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C95E4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F486F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7D02C45" w14:textId="77777777" w:rsidR="00000000" w:rsidRDefault="009035EC">
      <w:pPr>
        <w:divId w:val="153434747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90"/>
        <w:gridCol w:w="1390"/>
        <w:gridCol w:w="1229"/>
        <w:gridCol w:w="4100"/>
      </w:tblGrid>
      <w:tr w:rsidR="00000000" w14:paraId="011C87CD" w14:textId="77777777">
        <w:trPr>
          <w:divId w:val="1405180800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F57EB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C054FE4" w14:textId="77777777">
        <w:trPr>
          <w:divId w:val="14051808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26424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>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89A6A" w14:textId="77777777" w:rsidR="00000000" w:rsidRDefault="009035EC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89192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58FAB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649D150C" w14:textId="77777777">
        <w:trPr>
          <w:divId w:val="14051808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69D37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A3A72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0FDBB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2D25D" w14:textId="77777777" w:rsidR="00000000" w:rsidRDefault="009035EC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Extensive experience reviewing, </w:t>
            </w:r>
            <w:proofErr w:type="spellStart"/>
            <w:r>
              <w:rPr>
                <w:rFonts w:ascii="Arial" w:eastAsia="Times New Roman" w:hAnsi="Arial" w:cs="Arial"/>
              </w:rPr>
              <w:t>analyzing</w:t>
            </w:r>
            <w:proofErr w:type="spellEnd"/>
            <w:r>
              <w:rPr>
                <w:rFonts w:ascii="Arial" w:eastAsia="Times New Roman" w:hAnsi="Arial" w:cs="Arial"/>
              </w:rPr>
              <w:t>, and evaluating business systems and user needs.</w:t>
            </w:r>
          </w:p>
        </w:tc>
      </w:tr>
      <w:tr w:rsidR="00000000" w14:paraId="33879781" w14:textId="77777777">
        <w:trPr>
          <w:divId w:val="14051808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D5056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FF16C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D9193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6B056" w14:textId="77777777" w:rsidR="00000000" w:rsidRDefault="009035EC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Thorough understanding of the business analysis areas of knowledge and its associated activities and tasks.</w:t>
            </w:r>
          </w:p>
        </w:tc>
      </w:tr>
      <w:tr w:rsidR="00000000" w14:paraId="2996A227" w14:textId="77777777">
        <w:trPr>
          <w:divId w:val="14051808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BF58B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7D2D9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0CAB0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CA584" w14:textId="77777777" w:rsidR="00000000" w:rsidRDefault="009035EC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participating in software development reviews and providing advice and assistance to other team members in analysis, design</w:t>
            </w:r>
            <w:r>
              <w:rPr>
                <w:rFonts w:ascii="Arial" w:eastAsia="Times New Roman" w:hAnsi="Arial" w:cs="Arial"/>
              </w:rPr>
              <w:t>, and test.</w:t>
            </w:r>
          </w:p>
        </w:tc>
      </w:tr>
      <w:tr w:rsidR="00000000" w14:paraId="3C6F62B4" w14:textId="77777777">
        <w:trPr>
          <w:divId w:val="14051808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78CE9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578D8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9EB21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E4A26" w14:textId="77777777" w:rsidR="00000000" w:rsidRDefault="009035EC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performing or participating in unit testing, support system testing and user acceptance testing.</w:t>
            </w:r>
          </w:p>
        </w:tc>
      </w:tr>
      <w:tr w:rsidR="00000000" w14:paraId="45DD7A6B" w14:textId="77777777">
        <w:trPr>
          <w:divId w:val="14051808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A777F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71064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C8A38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F6189" w14:textId="77777777" w:rsidR="00000000" w:rsidRDefault="009035EC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Extensive skill in planning and organizing work to meet goals and complete multiple assignments without comp</w:t>
            </w:r>
            <w:r>
              <w:rPr>
                <w:rFonts w:ascii="Arial" w:eastAsia="Times New Roman" w:hAnsi="Arial" w:cs="Arial"/>
              </w:rPr>
              <w:t>romising accuracy.</w:t>
            </w:r>
          </w:p>
        </w:tc>
      </w:tr>
      <w:tr w:rsidR="00000000" w14:paraId="1D1A1F9E" w14:textId="77777777">
        <w:trPr>
          <w:divId w:val="14051808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E36CF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9782C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3E2B6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D38D6" w14:textId="77777777" w:rsidR="00000000" w:rsidRDefault="009035EC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Thorough knowledge of software development lifecycle methodologies.</w:t>
            </w:r>
          </w:p>
        </w:tc>
      </w:tr>
      <w:tr w:rsidR="00000000" w14:paraId="1CD67EEF" w14:textId="77777777">
        <w:trPr>
          <w:divId w:val="14051808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BBAE1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D1259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5942E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29D3A" w14:textId="77777777" w:rsidR="00000000" w:rsidRDefault="009035EC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Extensive skill in effective verbal and written communications with both IT and business professionals and clients.</w:t>
            </w:r>
          </w:p>
        </w:tc>
      </w:tr>
      <w:tr w:rsidR="00000000" w14:paraId="146D3BCD" w14:textId="77777777">
        <w:trPr>
          <w:divId w:val="14051808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04786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4E26E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F6E74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D1F7A" w14:textId="77777777" w:rsidR="00000000" w:rsidRDefault="009035EC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the implementation of case management systems.</w:t>
            </w:r>
          </w:p>
        </w:tc>
      </w:tr>
      <w:tr w:rsidR="00000000" w14:paraId="2B4A739C" w14:textId="77777777">
        <w:trPr>
          <w:divId w:val="14051808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BEEF4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AEB6C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64D79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7007D" w14:textId="77777777" w:rsidR="00000000" w:rsidRDefault="009035EC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Jira project management softwar</w:t>
            </w:r>
            <w:r>
              <w:rPr>
                <w:rFonts w:ascii="Arial" w:eastAsia="Times New Roman" w:hAnsi="Arial" w:cs="Arial"/>
              </w:rPr>
              <w:t>e.</w:t>
            </w:r>
          </w:p>
        </w:tc>
      </w:tr>
    </w:tbl>
    <w:p w14:paraId="6241E3FD" w14:textId="77777777" w:rsidR="00000000" w:rsidRDefault="009035EC">
      <w:pPr>
        <w:pageBreakBefore/>
        <w:divId w:val="197868493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4D44338" w14:textId="77777777" w:rsidR="00000000" w:rsidRDefault="009035EC">
      <w:pPr>
        <w:jc w:val="center"/>
        <w:divId w:val="2133937624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E237ACF" w14:textId="77777777" w:rsidR="00000000" w:rsidRDefault="009035EC">
      <w:pPr>
        <w:divId w:val="213393762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2A3A9625" w14:textId="77777777">
        <w:trPr>
          <w:divId w:val="1955820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B2B45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7C843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4F659377" w14:textId="77777777">
        <w:trPr>
          <w:divId w:val="19558203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EE12F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19672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6D72668" w14:textId="77777777" w:rsidR="00000000" w:rsidRDefault="009035EC">
      <w:pPr>
        <w:divId w:val="213393762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964572C" w14:textId="77777777">
        <w:trPr>
          <w:divId w:val="1452937350"/>
          <w:tblCellSpacing w:w="15" w:type="dxa"/>
        </w:trPr>
        <w:tc>
          <w:tcPr>
            <w:tcW w:w="0" w:type="auto"/>
            <w:vAlign w:val="center"/>
            <w:hideMark/>
          </w:tcPr>
          <w:p w14:paraId="06E92606" w14:textId="77777777" w:rsidR="00000000" w:rsidRDefault="00903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529601567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</w:t>
            </w:r>
            <w:r>
              <w:rPr>
                <w:rFonts w:ascii="Arial" w:eastAsia="Times New Roman" w:hAnsi="Arial" w:cs="Arial"/>
              </w:rPr>
              <w:t>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9710627" w14:textId="77777777" w:rsidR="009035EC" w:rsidRDefault="009035EC">
      <w:pPr>
        <w:divId w:val="1452937350"/>
        <w:rPr>
          <w:rFonts w:eastAsia="Times New Roman"/>
        </w:rPr>
      </w:pPr>
    </w:p>
    <w:sectPr w:rsidR="009035E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6210"/>
    <w:multiLevelType w:val="multilevel"/>
    <w:tmpl w:val="A8AC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24BC1"/>
    <w:multiLevelType w:val="multilevel"/>
    <w:tmpl w:val="FB8E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F933E6"/>
    <w:multiLevelType w:val="multilevel"/>
    <w:tmpl w:val="5354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4D12C8"/>
    <w:multiLevelType w:val="multilevel"/>
    <w:tmpl w:val="605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572FC6"/>
    <w:multiLevelType w:val="multilevel"/>
    <w:tmpl w:val="EDB28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06D99"/>
    <w:multiLevelType w:val="multilevel"/>
    <w:tmpl w:val="8E2A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33E26"/>
    <w:multiLevelType w:val="multilevel"/>
    <w:tmpl w:val="FAEC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B2"/>
    <w:rsid w:val="00391FB2"/>
    <w:rsid w:val="0090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19545"/>
  <w15:chartTrackingRefBased/>
  <w15:docId w15:val="{A63C8BBA-02DD-44D0-9DCE-1467B9A6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3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0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45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29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21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51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2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802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23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997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84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28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641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9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8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2025-12-04T15:38:00Z</dcterms:created>
  <dcterms:modified xsi:type="dcterms:W3CDTF">2025-12-04T15:38:00Z</dcterms:modified>
</cp:coreProperties>
</file>