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F0A8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62131FE" w14:textId="77777777" w:rsidR="00652D51" w:rsidRDefault="00652D51">
      <w:pPr>
        <w:jc w:val="center"/>
        <w:rPr>
          <w:rFonts w:ascii="Arial" w:hAnsi="Arial" w:cs="Arial"/>
          <w:color w:val="000000"/>
          <w:sz w:val="24"/>
          <w:lang w:val="en-IN"/>
        </w:rPr>
      </w:pPr>
      <w:r w:rsidRPr="00652D51">
        <w:rPr>
          <w:rFonts w:ascii="Arial" w:hAnsi="Arial" w:cs="Arial"/>
          <w:color w:val="000000"/>
          <w:sz w:val="24"/>
          <w:lang w:val="en-IN"/>
        </w:rPr>
        <w:t>VITA - Project Manager 4 (ERP) (766904)</w:t>
      </w:r>
    </w:p>
    <w:p w14:paraId="4B95D91C" w14:textId="455417C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387E43" w14:textId="77777777" w:rsidR="00652D51" w:rsidRDefault="00652D51">
      <w:pPr>
        <w:spacing w:before="0" w:after="240" w:line="280" w:lineRule="auto"/>
        <w:rPr>
          <w:rFonts w:ascii="Arial" w:eastAsia="Arial" w:hAnsi="Arial" w:cs="Arial"/>
          <w:color w:val="000000"/>
          <w:sz w:val="24"/>
        </w:rPr>
      </w:pPr>
      <w:r w:rsidRPr="00652D51">
        <w:rPr>
          <w:rFonts w:ascii="Arial" w:eastAsia="Arial" w:hAnsi="Arial" w:cs="Arial"/>
          <w:color w:val="000000"/>
          <w:sz w:val="24"/>
        </w:rPr>
        <w:t>VITA - Project Manager 4 (ERP) (766904)</w:t>
      </w:r>
    </w:p>
    <w:p w14:paraId="3A657733" w14:textId="1FCB1D8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A795" w14:textId="77777777" w:rsidR="000F0A8D" w:rsidRDefault="000F0A8D">
      <w:r>
        <w:separator/>
      </w:r>
    </w:p>
  </w:endnote>
  <w:endnote w:type="continuationSeparator" w:id="0">
    <w:p w14:paraId="16977A08" w14:textId="77777777" w:rsidR="000F0A8D" w:rsidRDefault="000F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1137" w14:textId="77777777" w:rsidR="000F0A8D" w:rsidRDefault="000F0A8D">
      <w:pPr>
        <w:spacing w:before="0" w:after="0"/>
      </w:pPr>
      <w:r>
        <w:separator/>
      </w:r>
    </w:p>
  </w:footnote>
  <w:footnote w:type="continuationSeparator" w:id="0">
    <w:p w14:paraId="4B89190C" w14:textId="77777777" w:rsidR="000F0A8D" w:rsidRDefault="000F0A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F0A8D"/>
    <w:rsid w:val="004D3469"/>
    <w:rsid w:val="00652D51"/>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2025-07-03T14:03:00Z</dcterms:created>
  <dcterms:modified xsi:type="dcterms:W3CDTF">2025-07-03T14:03:00Z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