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51C45" w14:textId="77777777" w:rsidR="00000000" w:rsidRDefault="00DB1E28">
      <w:pPr>
        <w:jc w:val="center"/>
        <w:divId w:val="2112964690"/>
        <w:rPr>
          <w:rFonts w:eastAsia="Times New Roman"/>
        </w:rPr>
      </w:pPr>
      <w:r>
        <w:rPr>
          <w:rStyle w:val="Strong"/>
          <w:rFonts w:eastAsia="Times New Roman"/>
        </w:rPr>
        <w:t>IT STAFFING SERVICES SOLICITATION UNDE</w:t>
      </w:r>
      <w:r>
        <w:rPr>
          <w:rStyle w:val="Strong"/>
          <w:rFonts w:eastAsia="Times New Roman"/>
        </w:rPr>
        <w:t>R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DEPARTMENT OF INFORMATION RESOURCE</w:t>
      </w:r>
      <w:r>
        <w:rPr>
          <w:rStyle w:val="Strong"/>
          <w:rFonts w:eastAsia="Times New Roman"/>
        </w:rPr>
        <w:t>S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IT STAFF AUGMENTATION CONTRACT (ITSAC)</w:t>
      </w:r>
    </w:p>
    <w:p w14:paraId="024A4562" w14:textId="77777777" w:rsidR="00000000" w:rsidRDefault="00DB1E28">
      <w:pPr>
        <w:divId w:val="2112964690"/>
        <w:rPr>
          <w:rFonts w:eastAsia="Times New Roman"/>
        </w:rPr>
      </w:pPr>
      <w:r>
        <w:rPr>
          <w:rFonts w:eastAsia="Times New Roman"/>
        </w:rPr>
        <w:br/>
      </w:r>
    </w:p>
    <w:p w14:paraId="617B108F" w14:textId="77777777" w:rsidR="00000000" w:rsidRDefault="00DB1E28">
      <w:pPr>
        <w:jc w:val="center"/>
        <w:divId w:val="1929732487"/>
        <w:rPr>
          <w:rFonts w:eastAsia="Times New Roman"/>
        </w:rPr>
      </w:pPr>
      <w:r>
        <w:rPr>
          <w:rStyle w:val="Strong"/>
          <w:rFonts w:eastAsia="Times New Roman"/>
        </w:rPr>
        <w:t>CANDIDATE REFERENCE</w:t>
      </w:r>
    </w:p>
    <w:p w14:paraId="49373935" w14:textId="77777777" w:rsidR="00000000" w:rsidRDefault="00DB1E28">
      <w:pPr>
        <w:divId w:val="1929732487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8"/>
        <w:gridCol w:w="5651"/>
      </w:tblGrid>
      <w:tr w:rsidR="00000000" w14:paraId="21483CFB" w14:textId="77777777">
        <w:trPr>
          <w:divId w:val="155392651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9A7860" w14:textId="77777777" w:rsidR="00000000" w:rsidRDefault="00DB1E2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012025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08D7B6" w14:textId="77777777" w:rsidR="00000000" w:rsidRDefault="00DB1E2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Enterprise Resource Planning (ERP) Business Analyst 3 </w:t>
            </w:r>
          </w:p>
        </w:tc>
      </w:tr>
      <w:tr w:rsidR="00000000" w14:paraId="57A13FDC" w14:textId="77777777">
        <w:trPr>
          <w:divId w:val="155392651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58372E" w14:textId="77777777" w:rsidR="00000000" w:rsidRDefault="00DB1E2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49E349" w14:textId="77777777" w:rsidR="00000000" w:rsidRDefault="00DB1E2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601BBAAE" w14:textId="77777777" w:rsidR="00000000" w:rsidRDefault="00DB1E28">
      <w:pPr>
        <w:divId w:val="1929732487"/>
        <w:rPr>
          <w:rFonts w:eastAsia="Times New Roman"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0135DB6E" w14:textId="77777777">
        <w:trPr>
          <w:divId w:val="1929732487"/>
          <w:cantSplit/>
        </w:trPr>
        <w:tc>
          <w:tcPr>
            <w:tcW w:w="3150" w:type="dxa"/>
            <w:hideMark/>
          </w:tcPr>
          <w:p w14:paraId="22D5844C" w14:textId="77777777" w:rsidR="00000000" w:rsidRDefault="00DB1E28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</w:tcPr>
          <w:p w14:paraId="74411E57" w14:textId="77777777" w:rsidR="00000000" w:rsidRDefault="00DB1E28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862E0E2" w14:textId="77777777">
        <w:trPr>
          <w:divId w:val="1929732487"/>
          <w:trHeight w:val="197"/>
        </w:trPr>
        <w:tc>
          <w:tcPr>
            <w:tcW w:w="3150" w:type="dxa"/>
            <w:hideMark/>
          </w:tcPr>
          <w:p w14:paraId="0A2FCD20" w14:textId="77777777" w:rsidR="00000000" w:rsidRDefault="00DB1E28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DD0703" w14:textId="77777777" w:rsidR="00000000" w:rsidRDefault="00DB1E28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B3A086D" w14:textId="77777777">
        <w:trPr>
          <w:divId w:val="1929732487"/>
        </w:trPr>
        <w:tc>
          <w:tcPr>
            <w:tcW w:w="3150" w:type="dxa"/>
            <w:hideMark/>
          </w:tcPr>
          <w:p w14:paraId="145A17B8" w14:textId="77777777" w:rsidR="00000000" w:rsidRDefault="00DB1E28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4CAA9C" w14:textId="77777777" w:rsidR="00000000" w:rsidRDefault="00DB1E28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BF45265" w14:textId="77777777">
        <w:trPr>
          <w:divId w:val="1929732487"/>
        </w:trPr>
        <w:tc>
          <w:tcPr>
            <w:tcW w:w="4680" w:type="dxa"/>
            <w:gridSpan w:val="2"/>
          </w:tcPr>
          <w:p w14:paraId="1C620AB4" w14:textId="77777777" w:rsidR="00000000" w:rsidRDefault="00DB1E28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78414B57" w14:textId="77777777" w:rsidR="00000000" w:rsidRDefault="00DB1E28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5E2C35B" w14:textId="77777777">
        <w:trPr>
          <w:divId w:val="1929732487"/>
        </w:trPr>
        <w:tc>
          <w:tcPr>
            <w:tcW w:w="4680" w:type="dxa"/>
            <w:gridSpan w:val="2"/>
            <w:hideMark/>
          </w:tcPr>
          <w:p w14:paraId="6709EE64" w14:textId="77777777" w:rsidR="00000000" w:rsidRDefault="00DB1E28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030B5C5B" w14:textId="77777777" w:rsidR="00000000" w:rsidRDefault="00DB1E28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63AFACD" w14:textId="77777777">
        <w:trPr>
          <w:divId w:val="1929732487"/>
        </w:trPr>
        <w:tc>
          <w:tcPr>
            <w:tcW w:w="3150" w:type="dxa"/>
            <w:hideMark/>
          </w:tcPr>
          <w:p w14:paraId="476D7205" w14:textId="77777777" w:rsidR="00000000" w:rsidRDefault="00DB1E28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BC133D" w14:textId="77777777" w:rsidR="00000000" w:rsidRDefault="00DB1E28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6FADF9B" w14:textId="77777777">
        <w:trPr>
          <w:divId w:val="1929732487"/>
        </w:trPr>
        <w:tc>
          <w:tcPr>
            <w:tcW w:w="5580" w:type="dxa"/>
            <w:gridSpan w:val="3"/>
            <w:hideMark/>
          </w:tcPr>
          <w:p w14:paraId="7FB47D09" w14:textId="77777777" w:rsidR="00000000" w:rsidRDefault="00DB1E28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4A2DB80E" w14:textId="77777777" w:rsidR="00000000" w:rsidRDefault="00DB1E28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71611413" w14:textId="77777777" w:rsidR="00000000" w:rsidRDefault="00DB1E28">
      <w:pPr>
        <w:divId w:val="1929732487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08EF5EA9" w14:textId="77777777">
        <w:trPr>
          <w:divId w:val="1929732487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44C03C8" w14:textId="77777777" w:rsidR="00000000" w:rsidRDefault="00DB1E28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339D244" w14:textId="77777777" w:rsidR="00000000" w:rsidRDefault="00DB1E28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4466E6" w14:textId="77777777" w:rsidR="00000000" w:rsidRDefault="00DB1E28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72C6A7C" w14:textId="77777777" w:rsidR="00000000" w:rsidRDefault="00DB1E28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DE438" w14:textId="77777777" w:rsidR="00000000" w:rsidRDefault="00DB1E28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93BFE" w14:textId="77777777" w:rsidR="00000000" w:rsidRDefault="00DB1E28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620F35A3" w14:textId="77777777" w:rsidR="00000000" w:rsidRDefault="00DB1E28">
      <w:pPr>
        <w:divId w:val="1929732487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15F36371" w14:textId="77777777">
        <w:trPr>
          <w:divId w:val="1929732487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C89898D" w14:textId="77777777" w:rsidR="00000000" w:rsidRDefault="00DB1E28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36ED02C" w14:textId="77777777" w:rsidR="00000000" w:rsidRDefault="00DB1E28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D34FBD5" w14:textId="77777777" w:rsidR="00000000" w:rsidRDefault="00DB1E28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4ADD7AC" w14:textId="77777777" w:rsidR="00000000" w:rsidRDefault="00DB1E28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7AB4A" w14:textId="77777777" w:rsidR="00000000" w:rsidRDefault="00DB1E28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B30C80" w14:textId="77777777" w:rsidR="00000000" w:rsidRDefault="00DB1E28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353AB0D5" w14:textId="77777777" w:rsidR="00000000" w:rsidRDefault="00DB1E28">
      <w:pPr>
        <w:divId w:val="1929732487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083E224D" w14:textId="77777777">
        <w:trPr>
          <w:divId w:val="1929732487"/>
          <w:cantSplit/>
        </w:trPr>
        <w:tc>
          <w:tcPr>
            <w:tcW w:w="3150" w:type="dxa"/>
            <w:hideMark/>
          </w:tcPr>
          <w:p w14:paraId="279E997F" w14:textId="77777777" w:rsidR="00000000" w:rsidRDefault="00DB1E28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0A7366DF" w14:textId="77777777" w:rsidR="00000000" w:rsidRDefault="00DB1E28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8A22677" w14:textId="77777777">
        <w:trPr>
          <w:divId w:val="1929732487"/>
          <w:trHeight w:val="197"/>
        </w:trPr>
        <w:tc>
          <w:tcPr>
            <w:tcW w:w="3150" w:type="dxa"/>
            <w:hideMark/>
          </w:tcPr>
          <w:p w14:paraId="52B69AAB" w14:textId="77777777" w:rsidR="00000000" w:rsidRDefault="00DB1E28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5882E3" w14:textId="77777777" w:rsidR="00000000" w:rsidRDefault="00DB1E28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3F5DB72" w14:textId="77777777">
        <w:trPr>
          <w:divId w:val="1929732487"/>
        </w:trPr>
        <w:tc>
          <w:tcPr>
            <w:tcW w:w="3150" w:type="dxa"/>
            <w:hideMark/>
          </w:tcPr>
          <w:p w14:paraId="5FAA8190" w14:textId="77777777" w:rsidR="00000000" w:rsidRDefault="00DB1E28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396574" w14:textId="77777777" w:rsidR="00000000" w:rsidRDefault="00DB1E28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E3EA50E" w14:textId="77777777">
        <w:trPr>
          <w:divId w:val="1929732487"/>
        </w:trPr>
        <w:tc>
          <w:tcPr>
            <w:tcW w:w="4680" w:type="dxa"/>
            <w:gridSpan w:val="2"/>
          </w:tcPr>
          <w:p w14:paraId="19F0891F" w14:textId="77777777" w:rsidR="00000000" w:rsidRDefault="00DB1E28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3BC92289" w14:textId="77777777" w:rsidR="00000000" w:rsidRDefault="00DB1E28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0D2789D" w14:textId="77777777">
        <w:trPr>
          <w:divId w:val="1929732487"/>
        </w:trPr>
        <w:tc>
          <w:tcPr>
            <w:tcW w:w="4680" w:type="dxa"/>
            <w:gridSpan w:val="2"/>
            <w:hideMark/>
          </w:tcPr>
          <w:p w14:paraId="344EE846" w14:textId="77777777" w:rsidR="00000000" w:rsidRDefault="00DB1E28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52318545" w14:textId="77777777" w:rsidR="00000000" w:rsidRDefault="00DB1E28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9082BFD" w14:textId="77777777">
        <w:trPr>
          <w:divId w:val="1929732487"/>
        </w:trPr>
        <w:tc>
          <w:tcPr>
            <w:tcW w:w="3150" w:type="dxa"/>
            <w:hideMark/>
          </w:tcPr>
          <w:p w14:paraId="356A02FE" w14:textId="77777777" w:rsidR="00000000" w:rsidRDefault="00DB1E28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018997" w14:textId="77777777" w:rsidR="00000000" w:rsidRDefault="00DB1E28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96924BF" w14:textId="77777777">
        <w:trPr>
          <w:divId w:val="1929732487"/>
        </w:trPr>
        <w:tc>
          <w:tcPr>
            <w:tcW w:w="5580" w:type="dxa"/>
            <w:gridSpan w:val="3"/>
            <w:hideMark/>
          </w:tcPr>
          <w:p w14:paraId="098C635A" w14:textId="77777777" w:rsidR="00000000" w:rsidRDefault="00DB1E28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69CC3063" w14:textId="77777777" w:rsidR="00000000" w:rsidRDefault="00DB1E28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31B3AAF9" w14:textId="77777777" w:rsidR="00000000" w:rsidRDefault="00DB1E28">
      <w:pPr>
        <w:divId w:val="1929732487"/>
        <w:rPr>
          <w:rFonts w:eastAsia="Times New Roman"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27DB23D7" w14:textId="77777777">
        <w:trPr>
          <w:divId w:val="1929732487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4B2E866" w14:textId="77777777" w:rsidR="00000000" w:rsidRDefault="00DB1E28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E8A7801" w14:textId="77777777" w:rsidR="00000000" w:rsidRDefault="00DB1E28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12AAE3B" w14:textId="77777777" w:rsidR="00000000" w:rsidRDefault="00DB1E28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D6AEE9D" w14:textId="77777777" w:rsidR="00000000" w:rsidRDefault="00DB1E28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0ED6E" w14:textId="77777777" w:rsidR="00000000" w:rsidRDefault="00DB1E28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B15A1F" w14:textId="77777777" w:rsidR="00000000" w:rsidRDefault="00DB1E28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1CFABB03" w14:textId="77777777" w:rsidR="00000000" w:rsidRDefault="00DB1E28">
      <w:pPr>
        <w:divId w:val="1929732487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5021B38F" w14:textId="77777777">
        <w:trPr>
          <w:divId w:val="1929732487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9E515A4" w14:textId="77777777" w:rsidR="00000000" w:rsidRDefault="00DB1E28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47C0D38" w14:textId="77777777" w:rsidR="00000000" w:rsidRDefault="00DB1E28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613F29C" w14:textId="77777777" w:rsidR="00000000" w:rsidRDefault="00DB1E28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64F3FA3" w14:textId="77777777" w:rsidR="00000000" w:rsidRDefault="00DB1E28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91872" w14:textId="77777777" w:rsidR="00000000" w:rsidRDefault="00DB1E28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3BAB27" w14:textId="77777777" w:rsidR="00000000" w:rsidRDefault="00DB1E28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37F25E39" w14:textId="77777777" w:rsidR="00000000" w:rsidRDefault="00DB1E28">
      <w:pPr>
        <w:divId w:val="1929732487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4B5D1F51" w14:textId="77777777">
        <w:trPr>
          <w:divId w:val="1929732487"/>
          <w:cantSplit/>
        </w:trPr>
        <w:tc>
          <w:tcPr>
            <w:tcW w:w="3150" w:type="dxa"/>
            <w:hideMark/>
          </w:tcPr>
          <w:p w14:paraId="68159269" w14:textId="77777777" w:rsidR="00000000" w:rsidRDefault="00DB1E28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1E9EC0F4" w14:textId="77777777" w:rsidR="00000000" w:rsidRDefault="00DB1E28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42579CA" w14:textId="77777777">
        <w:trPr>
          <w:divId w:val="1929732487"/>
          <w:trHeight w:val="197"/>
        </w:trPr>
        <w:tc>
          <w:tcPr>
            <w:tcW w:w="3150" w:type="dxa"/>
            <w:hideMark/>
          </w:tcPr>
          <w:p w14:paraId="4E8735A0" w14:textId="77777777" w:rsidR="00000000" w:rsidRDefault="00DB1E28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2114BE" w14:textId="77777777" w:rsidR="00000000" w:rsidRDefault="00DB1E28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D4906FC" w14:textId="77777777">
        <w:trPr>
          <w:divId w:val="1929732487"/>
        </w:trPr>
        <w:tc>
          <w:tcPr>
            <w:tcW w:w="3150" w:type="dxa"/>
            <w:hideMark/>
          </w:tcPr>
          <w:p w14:paraId="5CBE2022" w14:textId="77777777" w:rsidR="00000000" w:rsidRDefault="00DB1E28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E3ABF8" w14:textId="77777777" w:rsidR="00000000" w:rsidRDefault="00DB1E28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CB1C6A4" w14:textId="77777777">
        <w:trPr>
          <w:divId w:val="1929732487"/>
        </w:trPr>
        <w:tc>
          <w:tcPr>
            <w:tcW w:w="4680" w:type="dxa"/>
            <w:gridSpan w:val="2"/>
          </w:tcPr>
          <w:p w14:paraId="659DCCBC" w14:textId="77777777" w:rsidR="00000000" w:rsidRDefault="00DB1E28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71C4244E" w14:textId="77777777" w:rsidR="00000000" w:rsidRDefault="00DB1E28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78F11DD" w14:textId="77777777">
        <w:trPr>
          <w:divId w:val="1929732487"/>
        </w:trPr>
        <w:tc>
          <w:tcPr>
            <w:tcW w:w="4680" w:type="dxa"/>
            <w:gridSpan w:val="2"/>
            <w:hideMark/>
          </w:tcPr>
          <w:p w14:paraId="1B1E3043" w14:textId="77777777" w:rsidR="00000000" w:rsidRDefault="00DB1E28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702E3408" w14:textId="77777777" w:rsidR="00000000" w:rsidRDefault="00DB1E28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9830AD9" w14:textId="77777777">
        <w:trPr>
          <w:divId w:val="1929732487"/>
        </w:trPr>
        <w:tc>
          <w:tcPr>
            <w:tcW w:w="3150" w:type="dxa"/>
            <w:hideMark/>
          </w:tcPr>
          <w:p w14:paraId="06AD27FA" w14:textId="77777777" w:rsidR="00000000" w:rsidRDefault="00DB1E28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E34962" w14:textId="77777777" w:rsidR="00000000" w:rsidRDefault="00DB1E28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DD8C213" w14:textId="77777777">
        <w:trPr>
          <w:divId w:val="1929732487"/>
        </w:trPr>
        <w:tc>
          <w:tcPr>
            <w:tcW w:w="5580" w:type="dxa"/>
            <w:gridSpan w:val="3"/>
            <w:hideMark/>
          </w:tcPr>
          <w:p w14:paraId="5343DCEE" w14:textId="77777777" w:rsidR="00000000" w:rsidRDefault="00DB1E28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6D7F75D8" w14:textId="77777777" w:rsidR="00000000" w:rsidRDefault="00DB1E28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0F9A2E3E" w14:textId="77777777" w:rsidR="00000000" w:rsidRDefault="00DB1E28">
      <w:pPr>
        <w:divId w:val="1929732487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5F9DFD74" w14:textId="77777777">
        <w:trPr>
          <w:divId w:val="1929732487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8ECC41C" w14:textId="77777777" w:rsidR="00000000" w:rsidRDefault="00DB1E28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E2C39DF" w14:textId="77777777" w:rsidR="00000000" w:rsidRDefault="00DB1E28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1B4CF5E" w14:textId="77777777" w:rsidR="00000000" w:rsidRDefault="00DB1E28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0841B32" w14:textId="77777777" w:rsidR="00000000" w:rsidRDefault="00DB1E28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42308" w14:textId="77777777" w:rsidR="00000000" w:rsidRDefault="00DB1E28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90C9E4" w14:textId="77777777" w:rsidR="00000000" w:rsidRDefault="00DB1E28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4B112BDF" w14:textId="77777777" w:rsidR="00000000" w:rsidRDefault="00DB1E28">
      <w:pPr>
        <w:divId w:val="1929732487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7D84A749" w14:textId="77777777">
        <w:trPr>
          <w:divId w:val="1929732487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CCCF6F4" w14:textId="77777777" w:rsidR="00000000" w:rsidRDefault="00DB1E28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E2AF2E4" w14:textId="77777777" w:rsidR="00000000" w:rsidRDefault="00DB1E28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0B4DF3C" w14:textId="77777777" w:rsidR="00000000" w:rsidRDefault="00DB1E28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5E4C26F" w14:textId="77777777" w:rsidR="00000000" w:rsidRDefault="00DB1E28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3FAA9" w14:textId="77777777" w:rsidR="00000000" w:rsidRDefault="00DB1E28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B3F32B" w14:textId="77777777" w:rsidR="00000000" w:rsidRDefault="00DB1E28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6512A696" w14:textId="77777777" w:rsidR="00000000" w:rsidRDefault="00DB1E28">
      <w:pPr>
        <w:pStyle w:val="PlainText"/>
        <w:divId w:val="229466325"/>
        <w:rPr>
          <w:rFonts w:ascii="Arial" w:hAnsi="Arial" w:cs="Arial"/>
        </w:rPr>
      </w:pPr>
    </w:p>
    <w:p w14:paraId="178DA721" w14:textId="77777777" w:rsidR="00000000" w:rsidRDefault="00DB1E28">
      <w:pPr>
        <w:pStyle w:val="PlainText"/>
        <w:jc w:val="both"/>
        <w:divId w:val="22946632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NOTE: ONLY INCLUDE THE INFORMATION REQUESTED ON THIS FORM.</w:t>
      </w:r>
      <w:r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DO NOT INCLUDE ADDITIONAL INFORMATION</w:t>
      </w:r>
      <w:r>
        <w:rPr>
          <w:rFonts w:ascii="Arial" w:hAnsi="Arial" w:cs="Arial"/>
          <w:b/>
        </w:rPr>
        <w:t>.</w:t>
      </w:r>
    </w:p>
    <w:p w14:paraId="30516046" w14:textId="77777777" w:rsidR="00000000" w:rsidRDefault="00DB1E28">
      <w:pPr>
        <w:pStyle w:val="PlainText"/>
        <w:jc w:val="both"/>
        <w:divId w:val="229466325"/>
        <w:rPr>
          <w:rFonts w:ascii="Arial" w:hAnsi="Arial" w:cs="Arial"/>
          <w:b/>
          <w:sz w:val="22"/>
          <w:szCs w:val="22"/>
        </w:rPr>
      </w:pPr>
    </w:p>
    <w:p w14:paraId="3CE73B9D" w14:textId="77777777" w:rsidR="00000000" w:rsidRDefault="00DB1E28">
      <w:pPr>
        <w:pageBreakBefore/>
        <w:divId w:val="716658710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0DE6DC3E" w14:textId="77777777" w:rsidR="00000000" w:rsidRDefault="00DB1E28">
      <w:pPr>
        <w:jc w:val="center"/>
        <w:divId w:val="1465925634"/>
        <w:rPr>
          <w:rFonts w:eastAsia="Times New Roman"/>
        </w:rPr>
      </w:pPr>
      <w:r>
        <w:rPr>
          <w:rStyle w:val="Strong"/>
          <w:rFonts w:eastAsia="Times New Roman"/>
        </w:rPr>
        <w:t>CANDIDATE QUALIFICATIONS</w:t>
      </w:r>
    </w:p>
    <w:p w14:paraId="6C9BE0B5" w14:textId="77777777" w:rsidR="00000000" w:rsidRDefault="00DB1E28">
      <w:pPr>
        <w:divId w:val="1465925634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499"/>
        <w:gridCol w:w="5610"/>
      </w:tblGrid>
      <w:tr w:rsidR="00000000" w14:paraId="0917B434" w14:textId="77777777">
        <w:trPr>
          <w:divId w:val="2008536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0863B6" w14:textId="77777777" w:rsidR="00000000" w:rsidRDefault="00DB1E2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012025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E5FC94" w14:textId="77777777" w:rsidR="00000000" w:rsidRDefault="00DB1E2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Enterprise Resource Planning (ERP) Business Analyst 3 </w:t>
            </w:r>
          </w:p>
        </w:tc>
      </w:tr>
      <w:tr w:rsidR="00000000" w14:paraId="76617DD4" w14:textId="77777777">
        <w:trPr>
          <w:divId w:val="2008536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68DAB9" w14:textId="77777777" w:rsidR="00000000" w:rsidRDefault="00DB1E2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9BCF02" w14:textId="77777777" w:rsidR="00000000" w:rsidRDefault="00DB1E2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152522C2" w14:textId="77777777" w:rsidR="00000000" w:rsidRDefault="00DB1E28">
      <w:pPr>
        <w:divId w:val="1465925634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483"/>
        <w:gridCol w:w="1483"/>
        <w:gridCol w:w="1311"/>
        <w:gridCol w:w="3832"/>
      </w:tblGrid>
      <w:tr w:rsidR="00000000" w14:paraId="0EDDA551" w14:textId="77777777">
        <w:trPr>
          <w:divId w:val="425544388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B31FF4" w14:textId="77777777" w:rsidR="00000000" w:rsidRDefault="00DB1E28">
            <w:pPr>
              <w:rPr>
                <w:rFonts w:ascii="Arial" w:eastAsia="Times New Roman" w:hAnsi="Arial" w:cs="Arial"/>
              </w:rPr>
            </w:pPr>
            <w:r>
              <w:rPr>
                <w:rStyle w:val="Strong"/>
                <w:rFonts w:ascii="Arial" w:eastAsia="Times New Roman" w:hAnsi="Arial" w:cs="Arial"/>
              </w:rPr>
              <w:t>Minimum Requirements:</w:t>
            </w:r>
            <w:r>
              <w:rPr>
                <w:rFonts w:ascii="Arial" w:eastAsia="Times New Roman" w:hAnsi="Arial" w:cs="Arial"/>
              </w:rPr>
              <w:t xml:space="preserve"> Candidates that do not meet or exceed the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minimum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stated requirements (skills/experience) will be displayed to customers but may not be chosen for this opportunity.</w:t>
            </w:r>
          </w:p>
        </w:tc>
      </w:tr>
      <w:tr w:rsidR="00000000" w14:paraId="3D0B6713" w14:textId="77777777">
        <w:trPr>
          <w:divId w:val="42554438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1BC773" w14:textId="77777777" w:rsidR="00000000" w:rsidRDefault="00DB1E2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Actua</w:t>
            </w:r>
            <w:r>
              <w:rPr>
                <w:rFonts w:ascii="Arial" w:eastAsia="Times New Roman" w:hAnsi="Arial" w:cs="Arial"/>
              </w:rPr>
              <w:t>l</w:t>
            </w:r>
            <w:r>
              <w:rPr>
                <w:rFonts w:ascii="Arial" w:eastAsia="Times New Roman" w:hAnsi="Arial" w:cs="Arial"/>
              </w:rPr>
              <w:br/>
            </w:r>
            <w:proofErr w:type="spellStart"/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Experience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BF7B5F" w14:textId="77777777" w:rsidR="00000000" w:rsidRDefault="00DB1E28">
            <w:pPr>
              <w:rPr>
                <w:rFonts w:ascii="Arial" w:eastAsia="Times New Roman" w:hAnsi="Arial" w:cs="Arial"/>
              </w:rPr>
            </w:pPr>
            <w:proofErr w:type="spellStart"/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Experienc</w:t>
            </w:r>
            <w:r>
              <w:rPr>
                <w:rFonts w:ascii="Arial" w:eastAsia="Times New Roman" w:hAnsi="Arial" w:cs="Arial"/>
              </w:rPr>
              <w:t>e</w:t>
            </w:r>
            <w:proofErr w:type="spellEnd"/>
            <w:r>
              <w:rPr>
                <w:rFonts w:ascii="Arial" w:eastAsia="Times New Roman" w:hAnsi="Arial" w:cs="Arial"/>
              </w:rPr>
              <w:br/>
              <w:t>Needed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EC90E7" w14:textId="77777777" w:rsidR="00000000" w:rsidRDefault="00DB1E2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  <w:r>
              <w:rPr>
                <w:rFonts w:ascii="Arial" w:eastAsia="Times New Roman" w:hAnsi="Arial" w:cs="Arial"/>
              </w:rPr>
              <w:t>/</w:t>
            </w:r>
            <w:r>
              <w:rPr>
                <w:rFonts w:ascii="Arial" w:eastAsia="Times New Roman" w:hAnsi="Arial" w:cs="Arial"/>
              </w:rPr>
              <w:br/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7FB9E6" w14:textId="77777777" w:rsidR="00000000" w:rsidRDefault="00DB1E2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Skills/Experience</w:t>
            </w:r>
          </w:p>
        </w:tc>
      </w:tr>
      <w:tr w:rsidR="00000000" w14:paraId="0CAF9762" w14:textId="77777777">
        <w:trPr>
          <w:divId w:val="42554438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7E186B" w14:textId="77777777" w:rsidR="00000000" w:rsidRDefault="00DB1E2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7BBCE0" w14:textId="77777777" w:rsidR="00000000" w:rsidRDefault="00DB1E2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09CEE5" w14:textId="77777777" w:rsidR="00000000" w:rsidRDefault="00DB1E2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52E1DC" w14:textId="77777777" w:rsidR="00000000" w:rsidRDefault="00DB1E28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knowledge of developing needs, </w:t>
            </w:r>
            <w:proofErr w:type="spellStart"/>
            <w:r>
              <w:rPr>
                <w:rFonts w:ascii="Arial" w:eastAsia="Times New Roman" w:hAnsi="Arial" w:cs="Arial"/>
              </w:rPr>
              <w:t>speci</w:t>
            </w:r>
            <w:r>
              <w:rPr>
                <w:rFonts w:ascii="Arial" w:eastAsia="Times New Roman" w:hAnsi="Arial" w:cs="Arial"/>
              </w:rPr>
              <w:t>fifcations</w:t>
            </w:r>
            <w:proofErr w:type="spellEnd"/>
            <w:r>
              <w:rPr>
                <w:rFonts w:ascii="Arial" w:eastAsia="Times New Roman" w:hAnsi="Arial" w:cs="Arial"/>
              </w:rPr>
              <w:t xml:space="preserve"> from a large group of various departments</w:t>
            </w:r>
          </w:p>
        </w:tc>
      </w:tr>
      <w:tr w:rsidR="00000000" w14:paraId="1A3461C6" w14:textId="77777777">
        <w:trPr>
          <w:divId w:val="42554438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4F31A4" w14:textId="77777777" w:rsidR="00000000" w:rsidRDefault="00DB1E2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302C68" w14:textId="77777777" w:rsidR="00000000" w:rsidRDefault="00DB1E2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2464BB" w14:textId="77777777" w:rsidR="00000000" w:rsidRDefault="00DB1E2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391056" w14:textId="77777777" w:rsidR="00000000" w:rsidRDefault="00DB1E28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experience in delivering a cloud-based solution in </w:t>
            </w:r>
            <w:proofErr w:type="spellStart"/>
            <w:proofErr w:type="gramStart"/>
            <w:r>
              <w:rPr>
                <w:rFonts w:ascii="Arial" w:eastAsia="Times New Roman" w:hAnsi="Arial" w:cs="Arial"/>
              </w:rPr>
              <w:t>a</w:t>
            </w:r>
            <w:proofErr w:type="spellEnd"/>
            <w:proofErr w:type="gramEnd"/>
            <w:r>
              <w:rPr>
                <w:rFonts w:ascii="Arial" w:eastAsia="Times New Roman" w:hAnsi="Arial" w:cs="Arial"/>
              </w:rPr>
              <w:t xml:space="preserve"> educational </w:t>
            </w:r>
            <w:proofErr w:type="spellStart"/>
            <w:r>
              <w:rPr>
                <w:rFonts w:ascii="Arial" w:eastAsia="Times New Roman" w:hAnsi="Arial" w:cs="Arial"/>
              </w:rPr>
              <w:t>enveirnment</w:t>
            </w:r>
            <w:proofErr w:type="spellEnd"/>
          </w:p>
        </w:tc>
      </w:tr>
    </w:tbl>
    <w:p w14:paraId="6697BB0D" w14:textId="77777777" w:rsidR="00000000" w:rsidRDefault="00DB1E28">
      <w:pPr>
        <w:pageBreakBefore/>
        <w:divId w:val="1858738147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65EFBE8F" w14:textId="77777777" w:rsidR="00000000" w:rsidRDefault="00DB1E28">
      <w:pPr>
        <w:jc w:val="center"/>
        <w:divId w:val="1282031160"/>
        <w:rPr>
          <w:rFonts w:eastAsia="Times New Roman"/>
        </w:rPr>
      </w:pPr>
      <w:r>
        <w:rPr>
          <w:rStyle w:val="Strong"/>
          <w:rFonts w:eastAsia="Times New Roman"/>
        </w:rPr>
        <w:t>CANDIDATE ACKNOWLEDGEMENT</w:t>
      </w:r>
    </w:p>
    <w:p w14:paraId="396E4FD0" w14:textId="77777777" w:rsidR="00000000" w:rsidRDefault="00DB1E28">
      <w:pPr>
        <w:divId w:val="1282031160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942"/>
        <w:gridCol w:w="5167"/>
      </w:tblGrid>
      <w:tr w:rsidR="00000000" w14:paraId="10A50606" w14:textId="77777777">
        <w:trPr>
          <w:divId w:val="27768579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F8AC90" w14:textId="77777777" w:rsidR="00000000" w:rsidRDefault="00DB1E2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RFO: 445 Solicitation Number: 012025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00ED85" w14:textId="77777777" w:rsidR="00000000" w:rsidRDefault="00DB1E2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Title/Level: Enterprise Resource Planning (ERP) Business Analyst 3</w:t>
            </w:r>
          </w:p>
        </w:tc>
      </w:tr>
      <w:tr w:rsidR="00000000" w14:paraId="32356F09" w14:textId="77777777">
        <w:trPr>
          <w:divId w:val="27768579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E4CDA7" w14:textId="77777777" w:rsidR="00000000" w:rsidRDefault="00DB1E2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B23F5B" w14:textId="77777777" w:rsidR="00000000" w:rsidRDefault="00DB1E2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46F1721A" w14:textId="77777777" w:rsidR="00000000" w:rsidRDefault="00DB1E28">
      <w:pPr>
        <w:divId w:val="1282031160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 w14:paraId="70ED140C" w14:textId="77777777">
        <w:trPr>
          <w:divId w:val="1061708802"/>
          <w:tblCellSpacing w:w="15" w:type="dxa"/>
        </w:trPr>
        <w:tc>
          <w:tcPr>
            <w:tcW w:w="0" w:type="auto"/>
            <w:vAlign w:val="center"/>
            <w:hideMark/>
          </w:tcPr>
          <w:p w14:paraId="4868646D" w14:textId="5419F33A" w:rsidR="00002BB9" w:rsidRPr="00002BB9" w:rsidRDefault="00DB1E28" w:rsidP="00002BB9">
            <w:pPr>
              <w:rPr>
                <w:rStyle w:val="Strong"/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 hereby authorize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="00002BB9" w:rsidRPr="00002BB9">
              <w:rPr>
                <w:rStyle w:val="Strong"/>
                <w:rFonts w:ascii="Arial" w:eastAsia="Times New Roman" w:hAnsi="Arial" w:cs="Arial"/>
              </w:rPr>
              <w:t>Innosoul, Inc. dba Innosoul Information Technologies,</w:t>
            </w:r>
          </w:p>
          <w:p w14:paraId="37B33460" w14:textId="0294D057" w:rsidR="00000000" w:rsidRDefault="00002BB9" w:rsidP="00002BB9">
            <w:pPr>
              <w:rPr>
                <w:rFonts w:ascii="Arial" w:eastAsia="Times New Roman" w:hAnsi="Arial" w:cs="Arial"/>
              </w:rPr>
            </w:pPr>
            <w:r w:rsidRPr="00002BB9">
              <w:rPr>
                <w:rStyle w:val="Strong"/>
                <w:rFonts w:ascii="Arial" w:eastAsia="Times New Roman" w:hAnsi="Arial" w:cs="Arial"/>
              </w:rPr>
              <w:t>Inc</w:t>
            </w:r>
            <w:r w:rsidR="00DB1E28">
              <w:rPr>
                <w:rStyle w:val="Strong"/>
                <w:rFonts w:ascii="Arial" w:eastAsia="Times New Roman" w:hAnsi="Arial" w:cs="Arial"/>
              </w:rPr>
              <w:t>.</w:t>
            </w:r>
            <w:r w:rsidR="00DB1E28">
              <w:rPr>
                <w:rFonts w:ascii="Arial" w:eastAsia="Times New Roman" w:hAnsi="Arial" w:cs="Arial"/>
              </w:rPr>
              <w:t xml:space="preserve"> </w:t>
            </w:r>
            <w:r w:rsidR="00DB1E28">
              <w:rPr>
                <w:rFonts w:ascii="Arial" w:eastAsia="Times New Roman" w:hAnsi="Arial" w:cs="Arial"/>
              </w:rPr>
              <w:t>to submit my resume in response to the temporary staffing Solicitation 012025 for</w:t>
            </w:r>
            <w:r w:rsidR="00DB1E28">
              <w:rPr>
                <w:rFonts w:ascii="Arial" w:eastAsia="Times New Roman" w:hAnsi="Arial" w:cs="Arial"/>
              </w:rPr>
              <w:t xml:space="preserve"> </w:t>
            </w:r>
            <w:r w:rsidR="00DB1E28">
              <w:rPr>
                <w:rStyle w:val="Strong"/>
                <w:rFonts w:ascii="Arial" w:eastAsia="Times New Roman" w:hAnsi="Arial" w:cs="Arial"/>
              </w:rPr>
              <w:t>Lee College</w:t>
            </w:r>
            <w:r w:rsidR="00DB1E28">
              <w:rPr>
                <w:rFonts w:ascii="Arial" w:eastAsia="Times New Roman" w:hAnsi="Arial" w:cs="Arial"/>
              </w:rPr>
              <w:t>.</w:t>
            </w:r>
            <w:r w:rsidR="00DB1E28">
              <w:rPr>
                <w:rFonts w:ascii="Arial" w:eastAsia="Times New Roman" w:hAnsi="Arial" w:cs="Arial"/>
              </w:rPr>
              <w:br/>
            </w:r>
            <w:r w:rsidR="00DB1E28">
              <w:rPr>
                <w:rFonts w:ascii="Arial" w:eastAsia="Times New Roman" w:hAnsi="Arial" w:cs="Arial"/>
              </w:rPr>
              <w:br/>
              <w:t>I understand that submission of my resume by multiple vendors may result in my disqualification from this opportunity. Customers reserve the right to hire a can</w:t>
            </w:r>
            <w:r w:rsidR="00DB1E28">
              <w:rPr>
                <w:rFonts w:ascii="Arial" w:eastAsia="Times New Roman" w:hAnsi="Arial" w:cs="Arial"/>
              </w:rPr>
              <w:t>didate submitted by multiple vendors</w:t>
            </w:r>
            <w:r w:rsidR="00DB1E28">
              <w:rPr>
                <w:rFonts w:ascii="Arial" w:eastAsia="Times New Roman" w:hAnsi="Arial" w:cs="Arial"/>
              </w:rPr>
              <w:t>.</w:t>
            </w:r>
            <w:r w:rsidR="00DB1E28">
              <w:rPr>
                <w:rFonts w:ascii="Arial" w:eastAsia="Times New Roman" w:hAnsi="Arial" w:cs="Arial"/>
              </w:rPr>
              <w:br/>
            </w:r>
            <w:r w:rsidR="00DB1E28">
              <w:rPr>
                <w:rFonts w:ascii="Arial" w:eastAsia="Times New Roman" w:hAnsi="Arial" w:cs="Arial"/>
              </w:rPr>
              <w:br/>
            </w:r>
            <w:r w:rsidR="00DB1E28">
              <w:rPr>
                <w:rFonts w:ascii="Arial" w:eastAsia="Times New Roman" w:hAnsi="Arial" w:cs="Arial"/>
              </w:rPr>
              <w:br/>
              <w:t>Worker signature:  ______________________________</w:t>
            </w:r>
            <w:r w:rsidR="00DB1E28">
              <w:rPr>
                <w:rFonts w:ascii="Arial" w:eastAsia="Times New Roman" w:hAnsi="Arial" w:cs="Arial"/>
              </w:rPr>
              <w:t>_</w:t>
            </w:r>
            <w:r w:rsidR="00DB1E28">
              <w:rPr>
                <w:rFonts w:ascii="Arial" w:eastAsia="Times New Roman" w:hAnsi="Arial" w:cs="Arial"/>
              </w:rPr>
              <w:br/>
            </w:r>
            <w:r w:rsidR="00DB1E28">
              <w:rPr>
                <w:rFonts w:ascii="Arial" w:eastAsia="Times New Roman" w:hAnsi="Arial" w:cs="Arial"/>
              </w:rPr>
              <w:br/>
            </w:r>
            <w:r w:rsidR="00DB1E28">
              <w:rPr>
                <w:rFonts w:ascii="Arial" w:eastAsia="Times New Roman" w:hAnsi="Arial" w:cs="Arial"/>
              </w:rPr>
              <w:br/>
              <w:t>Date:   _______________________</w:t>
            </w:r>
          </w:p>
        </w:tc>
      </w:tr>
    </w:tbl>
    <w:p w14:paraId="52271402" w14:textId="77777777" w:rsidR="00DB1E28" w:rsidRDefault="00DB1E28">
      <w:pPr>
        <w:divId w:val="1061708802"/>
        <w:rPr>
          <w:rFonts w:eastAsia="Times New Roman"/>
        </w:rPr>
      </w:pPr>
    </w:p>
    <w:sectPr w:rsidR="00DB1E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0371BD"/>
    <w:multiLevelType w:val="multilevel"/>
    <w:tmpl w:val="4E101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DB034D"/>
    <w:multiLevelType w:val="multilevel"/>
    <w:tmpl w:val="AB0EC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855C7D"/>
    <w:multiLevelType w:val="multilevel"/>
    <w:tmpl w:val="CB1C8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D2707B3"/>
    <w:multiLevelType w:val="multilevel"/>
    <w:tmpl w:val="26CCB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4BC24B1"/>
    <w:multiLevelType w:val="multilevel"/>
    <w:tmpl w:val="A678B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6AD"/>
    <w:rsid w:val="00002BB9"/>
    <w:rsid w:val="009106AD"/>
    <w:rsid w:val="00DB1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D4C4C7"/>
  <w15:chartTrackingRefBased/>
  <w15:docId w15:val="{95A90057-7169-4439-8F92-58CB49525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eastAsiaTheme="minorEastAsia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69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54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658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68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38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92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632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64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4999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Export HTML to Word Document with JavaScript</vt:lpstr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Word Document with JavaScript</dc:title>
  <dc:subject/>
  <dc:creator>cathie Innosoul</dc:creator>
  <cp:keywords/>
  <dc:description/>
  <cp:lastModifiedBy>cathie Innosoul</cp:lastModifiedBy>
  <cp:revision>2</cp:revision>
  <dcterms:created xsi:type="dcterms:W3CDTF">2025-05-06T14:51:00Z</dcterms:created>
  <dcterms:modified xsi:type="dcterms:W3CDTF">2025-05-06T14:51:00Z</dcterms:modified>
</cp:coreProperties>
</file>