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A2DD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C69F878" w14:textId="51177E9C" w:rsidR="00D05F1E" w:rsidRDefault="00F51D5E" w:rsidP="006033C1">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4F4C06" w:rsidRPr="004F4C06">
        <w:rPr>
          <w:rFonts w:ascii="Arial" w:hAnsi="Arial" w:cs="Arial"/>
          <w:color w:val="000000"/>
          <w:sz w:val="24"/>
          <w:lang w:val="en-IN" w:eastAsia="zh-CN"/>
        </w:rPr>
        <w:t>NC - Meck County - Mobile Deployment Technician (746190)</w:t>
      </w:r>
    </w:p>
    <w:p w14:paraId="0D60F4D3" w14:textId="77777777" w:rsidR="004F4C06" w:rsidRDefault="004F4C06"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F46AF30" w14:textId="77777777" w:rsidR="004F4C06" w:rsidRDefault="004F4C06" w:rsidP="007702A8">
      <w:pPr>
        <w:rPr>
          <w:rFonts w:ascii="Arial" w:hAnsi="Arial" w:cs="Arial"/>
          <w:color w:val="000000"/>
          <w:sz w:val="24"/>
          <w:shd w:val="clear" w:color="auto" w:fill="FFFFFF"/>
          <w:lang w:val="en-IN"/>
        </w:rPr>
      </w:pPr>
      <w:r w:rsidRPr="004F4C06">
        <w:rPr>
          <w:rFonts w:ascii="Arial" w:hAnsi="Arial" w:cs="Arial"/>
          <w:color w:val="000000"/>
          <w:sz w:val="24"/>
          <w:shd w:val="clear" w:color="auto" w:fill="FFFFFF"/>
          <w:lang w:val="en-IN"/>
        </w:rPr>
        <w:t>NC - Meck County - Mobile Deployment Technician (746190)</w:t>
      </w:r>
    </w:p>
    <w:p w14:paraId="3D924618" w14:textId="72234CD0"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2343" w14:textId="77777777" w:rsidR="00DA2DD0" w:rsidRDefault="00DA2DD0" w:rsidP="00FD6E23">
      <w:pPr>
        <w:spacing w:before="0" w:after="0"/>
      </w:pPr>
      <w:r>
        <w:separator/>
      </w:r>
    </w:p>
  </w:endnote>
  <w:endnote w:type="continuationSeparator" w:id="0">
    <w:p w14:paraId="7A2747B5" w14:textId="77777777" w:rsidR="00DA2DD0" w:rsidRDefault="00DA2DD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D48B" w14:textId="77777777" w:rsidR="00DA2DD0" w:rsidRDefault="00DA2DD0" w:rsidP="00FD6E23">
      <w:pPr>
        <w:spacing w:before="0" w:after="0"/>
      </w:pPr>
      <w:r>
        <w:separator/>
      </w:r>
    </w:p>
  </w:footnote>
  <w:footnote w:type="continuationSeparator" w:id="0">
    <w:p w14:paraId="54FE0D11" w14:textId="77777777" w:rsidR="00DA2DD0" w:rsidRDefault="00DA2DD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4F4C06"/>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2DD0"/>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2024-09-04T15:21:00Z</dcterms:created>
  <dcterms:modified xsi:type="dcterms:W3CDTF">2024-09-04T15:21:00Z</dcterms:modified>
</cp:coreProperties>
</file>